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14" w:rsidRDefault="00374D14" w:rsidP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74D14" w:rsidRDefault="009C6862" w:rsidP="00374D14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 3/7</w:t>
      </w:r>
      <w:r w:rsidR="00815C52">
        <w:rPr>
          <w:rFonts w:ascii="Cambria" w:hAnsi="Cambria"/>
          <w:b/>
          <w:bCs/>
        </w:rPr>
        <w:t>/2015</w:t>
      </w:r>
    </w:p>
    <w:p w:rsidR="00374D14" w:rsidRPr="00374D14" w:rsidRDefault="00374D14" w:rsidP="00374D14">
      <w:pPr>
        <w:spacing w:line="340" w:lineRule="atLeast"/>
        <w:jc w:val="center"/>
        <w:rPr>
          <w:rFonts w:ascii="Cambria" w:hAnsi="Cambria"/>
          <w:b/>
          <w:bCs/>
        </w:rPr>
      </w:pPr>
      <w:r w:rsidRPr="00374D14">
        <w:rPr>
          <w:rFonts w:ascii="Cambria" w:hAnsi="Cambria"/>
          <w:b/>
          <w:bCs/>
          <w:color w:val="000000" w:themeColor="text1"/>
        </w:rPr>
        <w:t>Zarządu Powiatu w Siedlcach</w:t>
      </w:r>
    </w:p>
    <w:p w:rsidR="00374D14" w:rsidRDefault="00BC6DA5" w:rsidP="00374D14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</w:t>
      </w:r>
      <w:r w:rsidR="00E747AA">
        <w:rPr>
          <w:rFonts w:ascii="Cambria" w:hAnsi="Cambria"/>
          <w:b/>
          <w:bCs/>
        </w:rPr>
        <w:t xml:space="preserve"> 2 </w:t>
      </w:r>
      <w:r w:rsidR="00815C52">
        <w:rPr>
          <w:rFonts w:ascii="Cambria" w:hAnsi="Cambria"/>
          <w:b/>
          <w:bCs/>
        </w:rPr>
        <w:t>lutego  2015</w:t>
      </w:r>
      <w:r w:rsidR="00374D14" w:rsidRPr="00BB4BF8">
        <w:rPr>
          <w:rFonts w:ascii="Cambria" w:hAnsi="Cambria"/>
          <w:b/>
          <w:bCs/>
        </w:rPr>
        <w:t xml:space="preserve"> roku</w:t>
      </w:r>
    </w:p>
    <w:p w:rsidR="00374D14" w:rsidRDefault="00374D14" w:rsidP="00374D14">
      <w:pPr>
        <w:spacing w:line="340" w:lineRule="atLeast"/>
        <w:jc w:val="center"/>
        <w:rPr>
          <w:rFonts w:ascii="Cambria" w:hAnsi="Cambria"/>
          <w:b/>
          <w:bCs/>
        </w:rPr>
      </w:pPr>
    </w:p>
    <w:p w:rsidR="00374D14" w:rsidRPr="00E67B1A" w:rsidRDefault="00374D14" w:rsidP="00374D14">
      <w:pPr>
        <w:spacing w:line="340" w:lineRule="atLeast"/>
        <w:jc w:val="center"/>
        <w:rPr>
          <w:rFonts w:ascii="Cambria" w:hAnsi="Cambria"/>
          <w:b/>
          <w:bCs/>
        </w:rPr>
      </w:pPr>
      <w:r w:rsidRPr="00E67B1A">
        <w:rPr>
          <w:rFonts w:ascii="Cambria" w:hAnsi="Cambria"/>
          <w:b/>
          <w:bCs/>
        </w:rPr>
        <w:t xml:space="preserve">w sprawie ogłoszenia </w:t>
      </w:r>
      <w:r w:rsidR="00E67B1A" w:rsidRPr="00E67B1A">
        <w:rPr>
          <w:rFonts w:ascii="Cambria" w:hAnsi="Cambria"/>
          <w:b/>
          <w:bCs/>
        </w:rPr>
        <w:t xml:space="preserve">otwartego </w:t>
      </w:r>
      <w:r w:rsidRPr="00E67B1A">
        <w:rPr>
          <w:rFonts w:ascii="Cambria" w:hAnsi="Cambria"/>
          <w:b/>
          <w:bCs/>
        </w:rPr>
        <w:t xml:space="preserve">konkursu </w:t>
      </w:r>
      <w:r w:rsidR="00E67B1A" w:rsidRPr="00E67B1A">
        <w:rPr>
          <w:rFonts w:ascii="Cambria" w:hAnsi="Cambria"/>
          <w:b/>
          <w:bCs/>
        </w:rPr>
        <w:t xml:space="preserve">ofert na </w:t>
      </w:r>
      <w:r w:rsidR="00E67B1A">
        <w:rPr>
          <w:rFonts w:ascii="Cambria" w:hAnsi="Cambria"/>
          <w:b/>
          <w:bCs/>
        </w:rPr>
        <w:t>wsparcie realizacji</w:t>
      </w:r>
      <w:r w:rsidR="00E67B1A" w:rsidRPr="00E67B1A">
        <w:rPr>
          <w:rFonts w:ascii="Cambria" w:hAnsi="Cambria"/>
          <w:b/>
          <w:bCs/>
        </w:rPr>
        <w:t xml:space="preserve"> zadań </w:t>
      </w:r>
      <w:r w:rsidR="008C31CE">
        <w:rPr>
          <w:rFonts w:ascii="Cambria" w:hAnsi="Cambria"/>
          <w:b/>
          <w:bCs/>
        </w:rPr>
        <w:t xml:space="preserve">Powiatu Siedleckiego o charakterze pożytku publicznego </w:t>
      </w:r>
      <w:r w:rsidR="00E67B1A">
        <w:rPr>
          <w:rFonts w:ascii="Cambria" w:hAnsi="Cambria"/>
          <w:b/>
          <w:bCs/>
        </w:rPr>
        <w:br/>
      </w:r>
      <w:r w:rsidR="00815C52">
        <w:rPr>
          <w:rFonts w:ascii="Cambria" w:hAnsi="Cambria"/>
          <w:b/>
          <w:bCs/>
        </w:rPr>
        <w:t>w 2015</w:t>
      </w:r>
      <w:r w:rsidR="008C31CE">
        <w:rPr>
          <w:rFonts w:ascii="Cambria" w:hAnsi="Cambria"/>
          <w:b/>
          <w:bCs/>
        </w:rPr>
        <w:t xml:space="preserve"> roku</w:t>
      </w:r>
    </w:p>
    <w:p w:rsidR="00374D14" w:rsidRDefault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74D14" w:rsidRDefault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E67B1A" w:rsidRDefault="00E67B1A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E67B1A" w:rsidRPr="00E809B6" w:rsidRDefault="00E67B1A" w:rsidP="00E67B1A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Na podstawie art. 11 ust. 1 pkt. 1 i ust. 2, art. 13 ustawy z dnia 24 kwietnia 20013 roku </w:t>
      </w:r>
      <w:r w:rsidRPr="00E809B6">
        <w:rPr>
          <w:rFonts w:ascii="Cambria" w:hAnsi="Cambria"/>
          <w:b w:val="0"/>
        </w:rPr>
        <w:br/>
        <w:t xml:space="preserve">o działalności pożytku publicznego i o wolontariacie (Dz. U. </w:t>
      </w:r>
      <w:r w:rsidR="00CF0B00">
        <w:rPr>
          <w:rFonts w:ascii="Cambria" w:hAnsi="Cambria"/>
          <w:b w:val="0"/>
        </w:rPr>
        <w:t xml:space="preserve"> z 2014 roku, poz. 1118</w:t>
      </w:r>
      <w:r w:rsidR="002D337C">
        <w:rPr>
          <w:rFonts w:ascii="Cambria" w:hAnsi="Cambria"/>
          <w:b w:val="0"/>
        </w:rPr>
        <w:t xml:space="preserve"> </w:t>
      </w:r>
      <w:r w:rsidR="002D337C">
        <w:rPr>
          <w:rFonts w:ascii="Cambria" w:hAnsi="Cambria"/>
          <w:b w:val="0"/>
        </w:rPr>
        <w:br/>
        <w:t xml:space="preserve">z </w:t>
      </w:r>
      <w:proofErr w:type="spellStart"/>
      <w:r w:rsidR="002D337C">
        <w:rPr>
          <w:rFonts w:ascii="Cambria" w:hAnsi="Cambria"/>
          <w:b w:val="0"/>
        </w:rPr>
        <w:t>późn</w:t>
      </w:r>
      <w:proofErr w:type="spellEnd"/>
      <w:r w:rsidR="002D337C">
        <w:rPr>
          <w:rFonts w:ascii="Cambria" w:hAnsi="Cambria"/>
          <w:b w:val="0"/>
        </w:rPr>
        <w:t xml:space="preserve">. zm. </w:t>
      </w:r>
      <w:r w:rsidR="00CF0B00">
        <w:rPr>
          <w:rFonts w:ascii="Cambria" w:hAnsi="Cambria"/>
          <w:b w:val="0"/>
        </w:rPr>
        <w:t xml:space="preserve">) </w:t>
      </w:r>
      <w:r w:rsidRPr="00E809B6">
        <w:rPr>
          <w:rFonts w:ascii="Cambria" w:hAnsi="Cambria"/>
          <w:b w:val="0"/>
        </w:rPr>
        <w:t>Zarząd Powiatu uchwala co następuje:</w:t>
      </w:r>
      <w:r w:rsidR="008D3BCF" w:rsidRPr="00E809B6">
        <w:rPr>
          <w:rFonts w:ascii="Cambria" w:hAnsi="Cambria"/>
          <w:b w:val="0"/>
        </w:rPr>
        <w:t xml:space="preserve"> </w:t>
      </w:r>
    </w:p>
    <w:p w:rsidR="00374D14" w:rsidRPr="00E809B6" w:rsidRDefault="00374D14" w:rsidP="008C31CE">
      <w:pPr>
        <w:pStyle w:val="Tekstpodstawowy2"/>
        <w:rPr>
          <w:rFonts w:ascii="Cambria" w:hAnsi="Cambria"/>
        </w:rPr>
      </w:pPr>
    </w:p>
    <w:p w:rsidR="00374D14" w:rsidRPr="00E809B6" w:rsidRDefault="00374D14">
      <w:pPr>
        <w:pStyle w:val="Tekstpodstawowy2"/>
        <w:jc w:val="center"/>
        <w:rPr>
          <w:rFonts w:ascii="Cambria" w:hAnsi="Cambria"/>
        </w:rPr>
      </w:pPr>
    </w:p>
    <w:p w:rsidR="008C31CE" w:rsidRDefault="008C31CE" w:rsidP="008C31CE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1</w:t>
      </w:r>
    </w:p>
    <w:p w:rsidR="00B85CF0" w:rsidRPr="00E809B6" w:rsidRDefault="00B85CF0" w:rsidP="008C31CE">
      <w:pPr>
        <w:spacing w:line="340" w:lineRule="atLeast"/>
        <w:jc w:val="center"/>
        <w:rPr>
          <w:rFonts w:ascii="Cambria" w:hAnsi="Cambria"/>
          <w:b/>
          <w:bCs/>
        </w:rPr>
      </w:pPr>
    </w:p>
    <w:p w:rsidR="00374D14" w:rsidRPr="00E809B6" w:rsidRDefault="008C31CE" w:rsidP="008C31CE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>Ogłasza się otwarty konk</w:t>
      </w:r>
      <w:r w:rsidR="001D67C9" w:rsidRPr="00E809B6">
        <w:rPr>
          <w:rFonts w:ascii="Cambria" w:hAnsi="Cambria"/>
          <w:b w:val="0"/>
        </w:rPr>
        <w:t>urs ofert na wsparcie realizacji</w:t>
      </w:r>
      <w:r w:rsidRPr="00E809B6">
        <w:rPr>
          <w:rFonts w:ascii="Cambria" w:hAnsi="Cambria"/>
          <w:b w:val="0"/>
        </w:rPr>
        <w:t xml:space="preserve"> zadań Powiatu Siedleckiego </w:t>
      </w:r>
      <w:r w:rsidRPr="00E809B6">
        <w:rPr>
          <w:rFonts w:ascii="Cambria" w:hAnsi="Cambria"/>
          <w:b w:val="0"/>
        </w:rPr>
        <w:br/>
        <w:t xml:space="preserve">o charakterze </w:t>
      </w:r>
      <w:r w:rsidR="00815C52">
        <w:rPr>
          <w:rFonts w:ascii="Cambria" w:hAnsi="Cambria"/>
          <w:b w:val="0"/>
        </w:rPr>
        <w:t>pożytku publicznego w 2015</w:t>
      </w:r>
      <w:r w:rsidR="00A13CEB">
        <w:rPr>
          <w:rFonts w:ascii="Cambria" w:hAnsi="Cambria"/>
          <w:b w:val="0"/>
        </w:rPr>
        <w:t xml:space="preserve"> roku </w:t>
      </w:r>
      <w:r w:rsidR="00A13CEB" w:rsidRPr="00E809B6">
        <w:rPr>
          <w:rFonts w:ascii="Cambria" w:hAnsi="Cambria"/>
          <w:b w:val="0"/>
        </w:rPr>
        <w:t xml:space="preserve">określonych w </w:t>
      </w:r>
      <w:r w:rsidR="00A13CEB" w:rsidRPr="00652DD0">
        <w:rPr>
          <w:rFonts w:ascii="Cambria" w:hAnsi="Cambria"/>
          <w:b w:val="0"/>
          <w:color w:val="000000" w:themeColor="text1"/>
        </w:rPr>
        <w:t>załączniku nr 1.</w:t>
      </w:r>
    </w:p>
    <w:p w:rsidR="008C31CE" w:rsidRPr="00E809B6" w:rsidRDefault="008C31CE" w:rsidP="008C31CE">
      <w:pPr>
        <w:pStyle w:val="Tekstpodstawowy2"/>
        <w:jc w:val="both"/>
        <w:rPr>
          <w:rFonts w:ascii="Cambria" w:hAnsi="Cambria"/>
          <w:b w:val="0"/>
        </w:rPr>
      </w:pPr>
    </w:p>
    <w:p w:rsidR="008C31CE" w:rsidRPr="00E809B6" w:rsidRDefault="008C31CE" w:rsidP="008C31CE">
      <w:pPr>
        <w:pStyle w:val="Tekstpodstawowy2"/>
        <w:jc w:val="both"/>
        <w:rPr>
          <w:rFonts w:ascii="Cambria" w:hAnsi="Cambria"/>
          <w:b w:val="0"/>
        </w:rPr>
      </w:pPr>
    </w:p>
    <w:p w:rsidR="00A13CEB" w:rsidRPr="00652DD0" w:rsidRDefault="00A13CEB" w:rsidP="00A13CEB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  <w:r w:rsidRPr="00652DD0">
        <w:rPr>
          <w:rFonts w:ascii="Cambria" w:hAnsi="Cambria"/>
          <w:b/>
          <w:bCs/>
          <w:color w:val="000000" w:themeColor="text1"/>
        </w:rPr>
        <w:t>§ 2</w:t>
      </w:r>
    </w:p>
    <w:p w:rsidR="00A13CEB" w:rsidRPr="00652DD0" w:rsidRDefault="00A13CEB" w:rsidP="00A13CEB">
      <w:pPr>
        <w:pStyle w:val="Tekstpodstawowy2"/>
        <w:jc w:val="both"/>
        <w:rPr>
          <w:rFonts w:ascii="Cambria" w:hAnsi="Cambria"/>
          <w:b w:val="0"/>
          <w:color w:val="000000" w:themeColor="text1"/>
        </w:rPr>
      </w:pPr>
    </w:p>
    <w:p w:rsidR="00A13CEB" w:rsidRPr="00BD1935" w:rsidRDefault="00A13CEB" w:rsidP="00A13CEB">
      <w:pPr>
        <w:spacing w:line="340" w:lineRule="atLeast"/>
        <w:jc w:val="both"/>
        <w:rPr>
          <w:rFonts w:ascii="Cambria" w:hAnsi="Cambria"/>
          <w:bCs/>
        </w:rPr>
      </w:pPr>
      <w:r w:rsidRPr="00370D81">
        <w:rPr>
          <w:rFonts w:ascii="Cambria" w:hAnsi="Cambria"/>
          <w:color w:val="000000" w:themeColor="text1"/>
        </w:rPr>
        <w:t xml:space="preserve">Przyjmuje się treść ogłoszenia o naborze na członków Komisji </w:t>
      </w:r>
      <w:r w:rsidRPr="00370D81">
        <w:rPr>
          <w:rFonts w:ascii="Cambria" w:hAnsi="Cambria"/>
          <w:color w:val="000000" w:themeColor="text1"/>
          <w:sz w:val="22"/>
          <w:szCs w:val="22"/>
        </w:rPr>
        <w:t xml:space="preserve">Konkursowej </w:t>
      </w:r>
      <w:r w:rsidRPr="00370D81">
        <w:rPr>
          <w:rFonts w:ascii="Cambria" w:hAnsi="Cambria"/>
          <w:color w:val="000000" w:themeColor="text1"/>
          <w:sz w:val="22"/>
          <w:szCs w:val="22"/>
        </w:rPr>
        <w:br/>
      </w:r>
      <w:r w:rsidRPr="00BD1935">
        <w:rPr>
          <w:rFonts w:ascii="Cambria" w:hAnsi="Cambria"/>
          <w:color w:val="000000" w:themeColor="text1"/>
        </w:rPr>
        <w:t xml:space="preserve">do oceny ofert złożonych w konkursie o którym mowa w </w:t>
      </w:r>
      <w:r w:rsidRPr="00BD1935">
        <w:rPr>
          <w:rFonts w:ascii="Cambria" w:hAnsi="Cambria"/>
          <w:bCs/>
        </w:rPr>
        <w:t>§ 1</w:t>
      </w:r>
      <w:r w:rsidRPr="00BD1935">
        <w:rPr>
          <w:rFonts w:ascii="Cambria" w:hAnsi="Cambria"/>
          <w:b/>
          <w:color w:val="000000" w:themeColor="text1"/>
        </w:rPr>
        <w:t xml:space="preserve"> </w:t>
      </w:r>
      <w:r w:rsidRPr="00BD1935">
        <w:rPr>
          <w:rFonts w:ascii="Cambria" w:hAnsi="Cambria"/>
          <w:color w:val="000000" w:themeColor="text1"/>
        </w:rPr>
        <w:t xml:space="preserve">w brzmieniu załącznika </w:t>
      </w:r>
      <w:r w:rsidR="00BD1935">
        <w:rPr>
          <w:rFonts w:ascii="Cambria" w:hAnsi="Cambria"/>
          <w:color w:val="000000" w:themeColor="text1"/>
        </w:rPr>
        <w:br/>
      </w:r>
      <w:r w:rsidRPr="00BD1935">
        <w:rPr>
          <w:rFonts w:ascii="Cambria" w:hAnsi="Cambria"/>
          <w:color w:val="000000" w:themeColor="text1"/>
        </w:rPr>
        <w:t>nr 2.</w:t>
      </w:r>
    </w:p>
    <w:p w:rsidR="00A13CEB" w:rsidRPr="00BD1935" w:rsidRDefault="00A13CEB" w:rsidP="00A13CEB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</w:p>
    <w:p w:rsidR="008C31CE" w:rsidRDefault="008C31CE" w:rsidP="008C31CE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3</w:t>
      </w:r>
    </w:p>
    <w:p w:rsidR="00B85CF0" w:rsidRPr="00E809B6" w:rsidRDefault="00B85CF0" w:rsidP="008C31CE">
      <w:pPr>
        <w:spacing w:line="340" w:lineRule="atLeast"/>
        <w:jc w:val="center"/>
        <w:rPr>
          <w:rFonts w:ascii="Cambria" w:hAnsi="Cambria"/>
          <w:b/>
          <w:bCs/>
        </w:rPr>
      </w:pPr>
    </w:p>
    <w:p w:rsidR="008C31CE" w:rsidRPr="00E809B6" w:rsidRDefault="008C31CE" w:rsidP="008C31CE">
      <w:pPr>
        <w:spacing w:line="340" w:lineRule="atLeast"/>
        <w:rPr>
          <w:rFonts w:ascii="Cambria" w:hAnsi="Cambria"/>
          <w:bCs/>
        </w:rPr>
      </w:pPr>
      <w:r w:rsidRPr="00E809B6">
        <w:rPr>
          <w:rFonts w:ascii="Cambria" w:hAnsi="Cambria"/>
          <w:bCs/>
        </w:rPr>
        <w:t xml:space="preserve">Wykonanie uchwały powierza się </w:t>
      </w:r>
      <w:r w:rsidRPr="00E809B6">
        <w:rPr>
          <w:rFonts w:ascii="Cambria" w:hAnsi="Cambria"/>
          <w:bCs/>
          <w:color w:val="000000" w:themeColor="text1"/>
        </w:rPr>
        <w:t>Staroście Siedleckiemu.</w:t>
      </w:r>
    </w:p>
    <w:p w:rsidR="008C31CE" w:rsidRPr="00E809B6" w:rsidRDefault="008C31CE" w:rsidP="008C31CE">
      <w:pPr>
        <w:spacing w:line="340" w:lineRule="atLeast"/>
        <w:rPr>
          <w:rFonts w:ascii="Cambria" w:hAnsi="Cambria"/>
          <w:bCs/>
        </w:rPr>
      </w:pPr>
    </w:p>
    <w:p w:rsidR="008C31CE" w:rsidRDefault="008C31CE" w:rsidP="008C31CE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4</w:t>
      </w:r>
    </w:p>
    <w:p w:rsidR="00B85CF0" w:rsidRPr="00E809B6" w:rsidRDefault="00B85CF0" w:rsidP="008C31CE">
      <w:pPr>
        <w:spacing w:line="340" w:lineRule="atLeast"/>
        <w:jc w:val="center"/>
        <w:rPr>
          <w:rFonts w:ascii="Cambria" w:hAnsi="Cambria"/>
          <w:b/>
          <w:bCs/>
        </w:rPr>
      </w:pPr>
    </w:p>
    <w:p w:rsidR="008C31CE" w:rsidRPr="00E809B6" w:rsidRDefault="008C31CE" w:rsidP="008C31CE">
      <w:pPr>
        <w:spacing w:line="340" w:lineRule="atLeast"/>
        <w:rPr>
          <w:rFonts w:ascii="Cambria" w:hAnsi="Cambria"/>
          <w:bCs/>
          <w:color w:val="FF0000"/>
        </w:rPr>
      </w:pPr>
      <w:r w:rsidRPr="00E809B6">
        <w:rPr>
          <w:rFonts w:ascii="Cambria" w:hAnsi="Cambria"/>
          <w:bCs/>
        </w:rPr>
        <w:t>Uchwała wchodzi w życie z dniem podjęcia.</w:t>
      </w:r>
      <w:r w:rsidR="008D3BCF" w:rsidRPr="00E809B6">
        <w:rPr>
          <w:rFonts w:ascii="Cambria" w:hAnsi="Cambria"/>
          <w:bCs/>
        </w:rPr>
        <w:t xml:space="preserve"> </w:t>
      </w:r>
    </w:p>
    <w:p w:rsidR="008C31CE" w:rsidRPr="008C31CE" w:rsidRDefault="008C31CE" w:rsidP="008C31CE">
      <w:pPr>
        <w:spacing w:line="340" w:lineRule="atLeast"/>
        <w:rPr>
          <w:rFonts w:ascii="Cambria" w:hAnsi="Cambria"/>
          <w:bCs/>
        </w:rPr>
      </w:pPr>
    </w:p>
    <w:p w:rsidR="00374D14" w:rsidRDefault="00374D14" w:rsidP="009A04EB">
      <w:pPr>
        <w:pStyle w:val="Tekstpodstawowy2"/>
        <w:rPr>
          <w:rFonts w:ascii="Cambria" w:hAnsi="Cambria"/>
          <w:sz w:val="22"/>
          <w:szCs w:val="22"/>
        </w:rPr>
      </w:pPr>
    </w:p>
    <w:p w:rsidR="00374D14" w:rsidRDefault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74D14" w:rsidRDefault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74D14" w:rsidRPr="00630BD1" w:rsidRDefault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630BD1" w:rsidRPr="00630BD1" w:rsidRDefault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374D14" w:rsidRPr="00630BD1" w:rsidRDefault="009A04EB" w:rsidP="00815C52">
      <w:pPr>
        <w:pStyle w:val="Tekstpodstawowy2"/>
        <w:jc w:val="center"/>
        <w:rPr>
          <w:rFonts w:ascii="Cambria" w:hAnsi="Cambria"/>
          <w:b w:val="0"/>
        </w:rPr>
      </w:pPr>
      <w:r w:rsidRPr="00630BD1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</w:t>
      </w:r>
    </w:p>
    <w:p w:rsidR="00815C52" w:rsidRDefault="00815C52" w:rsidP="00815C52">
      <w:pPr>
        <w:pStyle w:val="Tekstpodstawowy2"/>
        <w:jc w:val="center"/>
        <w:rPr>
          <w:rFonts w:ascii="Cambria" w:hAnsi="Cambria"/>
          <w:b w:val="0"/>
        </w:rPr>
      </w:pPr>
    </w:p>
    <w:p w:rsidR="00815C52" w:rsidRDefault="00815C52" w:rsidP="00815C52">
      <w:pPr>
        <w:pStyle w:val="Tekstpodstawowy2"/>
        <w:jc w:val="center"/>
        <w:rPr>
          <w:rFonts w:ascii="Cambria" w:hAnsi="Cambria"/>
          <w:b w:val="0"/>
        </w:rPr>
      </w:pPr>
    </w:p>
    <w:p w:rsidR="00815C52" w:rsidRDefault="00815C52" w:rsidP="00815C52">
      <w:pPr>
        <w:pStyle w:val="Tekstpodstawowy2"/>
        <w:jc w:val="center"/>
        <w:rPr>
          <w:rFonts w:ascii="Cambria" w:hAnsi="Cambria"/>
          <w:b w:val="0"/>
        </w:rPr>
      </w:pPr>
    </w:p>
    <w:p w:rsidR="00374D14" w:rsidRDefault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B85CF0" w:rsidRDefault="00B85CF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74D14" w:rsidRDefault="00374D14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8C31CE" w:rsidRPr="00BC6DA5" w:rsidRDefault="008C31CE" w:rsidP="00BC6DA5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 w:rsidR="00A13CEB">
        <w:rPr>
          <w:rFonts w:ascii="Cambria" w:hAnsi="Cambria"/>
          <w:sz w:val="20"/>
          <w:szCs w:val="20"/>
        </w:rPr>
        <w:t>nr 1</w:t>
      </w:r>
      <w:r w:rsidR="00BC6DA5"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9C6862">
        <w:rPr>
          <w:rFonts w:ascii="Cambria" w:hAnsi="Cambria"/>
          <w:sz w:val="20"/>
          <w:szCs w:val="20"/>
        </w:rPr>
        <w:t>Uchwały Nr  3/7</w:t>
      </w:r>
      <w:r w:rsidR="00CF0B00">
        <w:rPr>
          <w:rFonts w:ascii="Cambria" w:hAnsi="Cambria"/>
          <w:sz w:val="20"/>
          <w:szCs w:val="20"/>
        </w:rPr>
        <w:t>/201</w:t>
      </w:r>
      <w:r w:rsidR="00815C52">
        <w:rPr>
          <w:rFonts w:ascii="Cambria" w:hAnsi="Cambria"/>
          <w:sz w:val="20"/>
          <w:szCs w:val="20"/>
        </w:rPr>
        <w:t>5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8C31CE" w:rsidRPr="006604C6" w:rsidRDefault="008C31CE" w:rsidP="008C31CE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8C31CE" w:rsidRPr="006604C6" w:rsidRDefault="00E747AA" w:rsidP="008C31CE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2 </w:t>
      </w:r>
      <w:r w:rsidR="00815C52">
        <w:rPr>
          <w:rFonts w:ascii="Cambria" w:hAnsi="Cambria"/>
          <w:b/>
          <w:bCs/>
          <w:sz w:val="20"/>
          <w:szCs w:val="20"/>
        </w:rPr>
        <w:t>lutego 2015</w:t>
      </w:r>
      <w:r w:rsidR="008C31CE"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374D14" w:rsidRPr="006604C6" w:rsidRDefault="00374D14" w:rsidP="008C31CE">
      <w:pPr>
        <w:pStyle w:val="Tekstpodstawowy2"/>
        <w:rPr>
          <w:rFonts w:ascii="Cambria" w:hAnsi="Cambria"/>
          <w:sz w:val="20"/>
          <w:szCs w:val="20"/>
        </w:rPr>
      </w:pPr>
    </w:p>
    <w:p w:rsidR="001E337D" w:rsidRDefault="001E337D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623870" w:rsidRPr="006604C6" w:rsidRDefault="008C31CE" w:rsidP="00032E86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 w:rsidR="00032E86">
        <w:rPr>
          <w:rFonts w:ascii="Cambria" w:hAnsi="Cambria"/>
          <w:spacing w:val="20"/>
          <w:sz w:val="22"/>
          <w:szCs w:val="22"/>
        </w:rPr>
        <w:t>w Siedlcach</w:t>
      </w:r>
    </w:p>
    <w:p w:rsidR="001E337D" w:rsidRPr="006604C6" w:rsidRDefault="00853203" w:rsidP="001E337D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>
        <w:rPr>
          <w:rFonts w:ascii="Cambria" w:hAnsi="Cambria"/>
          <w:bCs w:val="0"/>
          <w:spacing w:val="20"/>
          <w:sz w:val="22"/>
          <w:szCs w:val="22"/>
        </w:rPr>
        <w:t>ogłasza otwarty konkurs</w:t>
      </w:r>
      <w:r w:rsidR="00623870" w:rsidRPr="006604C6">
        <w:rPr>
          <w:rFonts w:ascii="Cambria" w:hAnsi="Cambria"/>
          <w:bCs w:val="0"/>
          <w:spacing w:val="20"/>
          <w:sz w:val="22"/>
          <w:szCs w:val="22"/>
        </w:rPr>
        <w:t xml:space="preserve"> ofert n</w:t>
      </w:r>
      <w:r w:rsidR="008D2731" w:rsidRPr="006604C6">
        <w:rPr>
          <w:rFonts w:ascii="Cambria" w:hAnsi="Cambria"/>
          <w:bCs w:val="0"/>
          <w:spacing w:val="20"/>
          <w:sz w:val="22"/>
          <w:szCs w:val="22"/>
        </w:rPr>
        <w:t xml:space="preserve">a </w:t>
      </w:r>
      <w:r w:rsidR="006604C6"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="008D2731" w:rsidRPr="006604C6">
        <w:rPr>
          <w:rFonts w:ascii="Cambria" w:hAnsi="Cambria"/>
          <w:bCs w:val="0"/>
          <w:spacing w:val="20"/>
          <w:sz w:val="22"/>
          <w:szCs w:val="22"/>
        </w:rPr>
        <w:t xml:space="preserve"> zadań </w:t>
      </w:r>
      <w:r w:rsidR="006604C6"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 w:rsidR="006604C6">
        <w:rPr>
          <w:rFonts w:ascii="Cambria" w:hAnsi="Cambria"/>
          <w:bCs w:val="0"/>
          <w:spacing w:val="20"/>
          <w:sz w:val="22"/>
          <w:szCs w:val="22"/>
        </w:rPr>
        <w:br/>
      </w:r>
      <w:r w:rsidR="008D2731"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 w:rsidR="00815C52">
        <w:rPr>
          <w:rFonts w:ascii="Cambria" w:hAnsi="Cambria"/>
          <w:bCs w:val="0"/>
          <w:spacing w:val="20"/>
          <w:sz w:val="22"/>
          <w:szCs w:val="22"/>
        </w:rPr>
        <w:t>2015</w:t>
      </w:r>
      <w:r w:rsidR="008D2731"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 w:rsidR="00623870" w:rsidRPr="006604C6">
        <w:rPr>
          <w:rFonts w:ascii="Cambria" w:hAnsi="Cambria"/>
          <w:bCs w:val="0"/>
          <w:spacing w:val="20"/>
          <w:sz w:val="22"/>
          <w:szCs w:val="22"/>
        </w:rPr>
        <w:t>roku,</w:t>
      </w:r>
    </w:p>
    <w:p w:rsidR="001E337D" w:rsidRPr="006604C6" w:rsidRDefault="001E337D" w:rsidP="001E337D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6604C6" w:rsidRPr="006604C6" w:rsidRDefault="006604C6">
      <w:pPr>
        <w:pStyle w:val="Tekstpodstawowy2"/>
        <w:jc w:val="both"/>
        <w:rPr>
          <w:rFonts w:ascii="Cambria" w:hAnsi="Cambria"/>
          <w:b w:val="0"/>
          <w:bCs w:val="0"/>
          <w:spacing w:val="20"/>
          <w:sz w:val="22"/>
          <w:szCs w:val="22"/>
        </w:rPr>
      </w:pPr>
    </w:p>
    <w:p w:rsidR="006604C6" w:rsidRDefault="006604C6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6604C6" w:rsidRDefault="00623870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1D67C9">
        <w:rPr>
          <w:rFonts w:ascii="Cambria" w:hAnsi="Cambria"/>
          <w:b w:val="0"/>
          <w:bCs w:val="0"/>
          <w:sz w:val="22"/>
          <w:szCs w:val="22"/>
        </w:rPr>
        <w:t>w ramach sfer priorytetow</w:t>
      </w:r>
      <w:r w:rsidR="00262DCD" w:rsidRPr="001D67C9">
        <w:rPr>
          <w:rFonts w:ascii="Cambria" w:hAnsi="Cambria"/>
          <w:b w:val="0"/>
          <w:bCs w:val="0"/>
          <w:sz w:val="22"/>
          <w:szCs w:val="22"/>
        </w:rPr>
        <w:t>ych okr</w:t>
      </w:r>
      <w:r w:rsidR="007E3A72" w:rsidRPr="001D67C9">
        <w:rPr>
          <w:rFonts w:ascii="Cambria" w:hAnsi="Cambria"/>
          <w:b w:val="0"/>
          <w:bCs w:val="0"/>
          <w:sz w:val="22"/>
          <w:szCs w:val="22"/>
        </w:rPr>
        <w:t xml:space="preserve">eślonych uchwałą Nr </w:t>
      </w:r>
      <w:r w:rsidR="003508D6">
        <w:rPr>
          <w:rFonts w:ascii="Cambria" w:hAnsi="Cambria"/>
          <w:b w:val="0"/>
          <w:bCs w:val="0"/>
          <w:sz w:val="22"/>
          <w:szCs w:val="22"/>
        </w:rPr>
        <w:t>XL/</w:t>
      </w:r>
      <w:r w:rsidR="00AB09C8">
        <w:rPr>
          <w:rFonts w:ascii="Cambria" w:hAnsi="Cambria"/>
          <w:b w:val="0"/>
          <w:bCs w:val="0"/>
          <w:sz w:val="22"/>
          <w:szCs w:val="22"/>
        </w:rPr>
        <w:t>215/2014</w:t>
      </w:r>
      <w:r w:rsidR="00510366" w:rsidRPr="001D67C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Pr="001D67C9">
        <w:rPr>
          <w:rFonts w:ascii="Cambria" w:hAnsi="Cambria"/>
          <w:b w:val="0"/>
          <w:bCs w:val="0"/>
          <w:sz w:val="22"/>
          <w:szCs w:val="22"/>
        </w:rPr>
        <w:t>Rad</w:t>
      </w:r>
      <w:r w:rsidR="007E3A72" w:rsidRPr="001D67C9">
        <w:rPr>
          <w:rFonts w:ascii="Cambria" w:hAnsi="Cambria"/>
          <w:b w:val="0"/>
          <w:bCs w:val="0"/>
          <w:sz w:val="22"/>
          <w:szCs w:val="22"/>
        </w:rPr>
        <w:t>y</w:t>
      </w:r>
      <w:r w:rsidR="00C300C3" w:rsidRPr="001D67C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7E3A72" w:rsidRPr="001D67C9">
        <w:rPr>
          <w:rFonts w:ascii="Cambria" w:hAnsi="Cambria"/>
          <w:b w:val="0"/>
          <w:bCs w:val="0"/>
          <w:sz w:val="22"/>
          <w:szCs w:val="22"/>
        </w:rPr>
        <w:t xml:space="preserve">Powiatu </w:t>
      </w:r>
      <w:r w:rsidR="001E337D" w:rsidRPr="001D67C9">
        <w:rPr>
          <w:rFonts w:ascii="Cambria" w:hAnsi="Cambria"/>
          <w:b w:val="0"/>
          <w:bCs w:val="0"/>
          <w:sz w:val="22"/>
          <w:szCs w:val="22"/>
        </w:rPr>
        <w:br/>
        <w:t xml:space="preserve">w Siedlcach z </w:t>
      </w:r>
      <w:r w:rsidR="00205586" w:rsidRPr="001D67C9">
        <w:rPr>
          <w:rFonts w:ascii="Cambria" w:hAnsi="Cambria"/>
          <w:b w:val="0"/>
          <w:bCs w:val="0"/>
          <w:sz w:val="22"/>
          <w:szCs w:val="22"/>
        </w:rPr>
        <w:t xml:space="preserve">dnia </w:t>
      </w:r>
      <w:r w:rsidR="00AB09C8">
        <w:rPr>
          <w:rFonts w:ascii="Cambria" w:hAnsi="Cambria"/>
          <w:b w:val="0"/>
          <w:bCs w:val="0"/>
          <w:sz w:val="22"/>
          <w:szCs w:val="22"/>
        </w:rPr>
        <w:t>30</w:t>
      </w:r>
      <w:r w:rsidR="00CF0B00">
        <w:rPr>
          <w:rFonts w:ascii="Cambria" w:hAnsi="Cambria"/>
          <w:b w:val="0"/>
          <w:bCs w:val="0"/>
          <w:sz w:val="22"/>
          <w:szCs w:val="22"/>
        </w:rPr>
        <w:t xml:space="preserve"> października 2014</w:t>
      </w:r>
      <w:r w:rsidR="00E052C2" w:rsidRPr="001D67C9">
        <w:rPr>
          <w:rFonts w:ascii="Cambria" w:hAnsi="Cambria"/>
          <w:b w:val="0"/>
          <w:bCs w:val="0"/>
          <w:sz w:val="22"/>
          <w:szCs w:val="22"/>
        </w:rPr>
        <w:t xml:space="preserve"> roku w sprawie p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rogramu współpracy Powiatu </w:t>
      </w:r>
      <w:r w:rsidR="00205586" w:rsidRPr="001D67C9">
        <w:rPr>
          <w:rFonts w:ascii="Cambria" w:hAnsi="Cambria"/>
          <w:b w:val="0"/>
          <w:bCs w:val="0"/>
          <w:sz w:val="22"/>
          <w:szCs w:val="22"/>
        </w:rPr>
        <w:t>Siedleckiego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z organiz</w:t>
      </w:r>
      <w:r w:rsidR="00262DCD" w:rsidRPr="001D67C9">
        <w:rPr>
          <w:rFonts w:ascii="Cambria" w:hAnsi="Cambria"/>
          <w:b w:val="0"/>
          <w:bCs w:val="0"/>
          <w:sz w:val="22"/>
          <w:szCs w:val="22"/>
        </w:rPr>
        <w:t xml:space="preserve">acjami pozarządowymi </w:t>
      </w:r>
      <w:r w:rsidR="00E97700" w:rsidRPr="001D67C9">
        <w:rPr>
          <w:rFonts w:ascii="Cambria" w:hAnsi="Cambria"/>
          <w:b w:val="0"/>
          <w:bCs w:val="0"/>
          <w:sz w:val="22"/>
          <w:szCs w:val="22"/>
        </w:rPr>
        <w:t xml:space="preserve">oraz podmiotami prowadzącymi działalność pożytku publicznego </w:t>
      </w:r>
      <w:r w:rsidR="00AB2669" w:rsidRPr="001D67C9">
        <w:rPr>
          <w:rFonts w:ascii="Cambria" w:hAnsi="Cambria"/>
          <w:b w:val="0"/>
          <w:bCs w:val="0"/>
          <w:sz w:val="22"/>
          <w:szCs w:val="22"/>
        </w:rPr>
        <w:t>na rok 201</w:t>
      </w:r>
      <w:r w:rsidR="00CF0B00">
        <w:rPr>
          <w:rFonts w:ascii="Cambria" w:hAnsi="Cambria"/>
          <w:b w:val="0"/>
          <w:bCs w:val="0"/>
          <w:sz w:val="22"/>
          <w:szCs w:val="22"/>
        </w:rPr>
        <w:t>5.</w:t>
      </w:r>
    </w:p>
    <w:p w:rsidR="00CF0B00" w:rsidRPr="001D67C9" w:rsidRDefault="00CF0B00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623870" w:rsidRPr="00BE6389" w:rsidRDefault="00623870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Cel konkursu </w:t>
      </w:r>
    </w:p>
    <w:p w:rsidR="00623870" w:rsidRPr="00BE6389" w:rsidRDefault="00623870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623870" w:rsidRPr="00BE6389" w:rsidRDefault="00623870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BE6389">
        <w:rPr>
          <w:rFonts w:ascii="Cambria" w:hAnsi="Cambria"/>
          <w:b w:val="0"/>
          <w:bCs w:val="0"/>
          <w:sz w:val="22"/>
          <w:szCs w:val="22"/>
        </w:rPr>
        <w:t>Konkurs ma na celu wyłonienie ofert i zlecenie organizacjom pozarządowym realizacji zadań publicznych w zakresie sportu, ku</w:t>
      </w:r>
      <w:r w:rsidR="0078296A" w:rsidRPr="00BE6389">
        <w:rPr>
          <w:rFonts w:ascii="Cambria" w:hAnsi="Cambria"/>
          <w:b w:val="0"/>
          <w:bCs w:val="0"/>
          <w:sz w:val="22"/>
          <w:szCs w:val="22"/>
        </w:rPr>
        <w:t xml:space="preserve">ltury fizycznej, turystyki, </w:t>
      </w:r>
      <w:r w:rsidR="00B85CF0" w:rsidRPr="00A13CEB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wspierania rodziny i systemu pieczy zastępczej</w:t>
      </w:r>
      <w:r w:rsidRPr="00BE638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78296A" w:rsidRPr="00BE6389">
        <w:rPr>
          <w:rFonts w:ascii="Cambria" w:hAnsi="Cambria"/>
          <w:b w:val="0"/>
          <w:bCs w:val="0"/>
          <w:sz w:val="22"/>
          <w:szCs w:val="22"/>
        </w:rPr>
        <w:t xml:space="preserve">oraz rehabilitacji osób niepełnosprawnych </w:t>
      </w:r>
      <w:r w:rsidRPr="00BE6389">
        <w:rPr>
          <w:rFonts w:ascii="Cambria" w:hAnsi="Cambria"/>
          <w:b w:val="0"/>
          <w:bCs w:val="0"/>
          <w:sz w:val="22"/>
          <w:szCs w:val="22"/>
        </w:rPr>
        <w:t>podejmowanych na rzecz rozwoju społeczno – ekonomicznego Powiatu Siedleckiego.</w:t>
      </w:r>
    </w:p>
    <w:p w:rsidR="00BC6DA5" w:rsidRPr="009C6862" w:rsidRDefault="00623870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BE6389">
        <w:rPr>
          <w:rFonts w:ascii="Cambria" w:hAnsi="Cambria"/>
          <w:b w:val="0"/>
          <w:bCs w:val="0"/>
          <w:sz w:val="22"/>
          <w:szCs w:val="22"/>
        </w:rPr>
        <w:t xml:space="preserve">         </w:t>
      </w:r>
    </w:p>
    <w:p w:rsidR="00623870" w:rsidRPr="00BE6389" w:rsidRDefault="00623870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>I. Rodzaje zadań</w:t>
      </w:r>
      <w:r w:rsidR="000461AF" w:rsidRPr="00BE6389">
        <w:rPr>
          <w:rFonts w:ascii="Cambria" w:hAnsi="Cambria"/>
          <w:sz w:val="22"/>
          <w:szCs w:val="22"/>
        </w:rPr>
        <w:t xml:space="preserve"> i wysokość środków przeznaczonych na ich realizację </w:t>
      </w:r>
    </w:p>
    <w:p w:rsidR="00623870" w:rsidRPr="00BE6389" w:rsidRDefault="00623870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087184" w:rsidRDefault="00623870" w:rsidP="00BE62D1">
      <w:pPr>
        <w:pStyle w:val="Nagwek2"/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Kultura fizyczna i sport      </w:t>
      </w:r>
      <w:r w:rsidR="00F67AE4" w:rsidRPr="00BE6389">
        <w:rPr>
          <w:rFonts w:ascii="Cambria" w:hAnsi="Cambria"/>
          <w:sz w:val="22"/>
          <w:szCs w:val="22"/>
        </w:rPr>
        <w:t xml:space="preserve">    </w:t>
      </w:r>
    </w:p>
    <w:p w:rsidR="004245F0" w:rsidRPr="004245F0" w:rsidRDefault="004245F0" w:rsidP="004245F0"/>
    <w:p w:rsidR="00BE6389" w:rsidRPr="008776D1" w:rsidRDefault="00810558" w:rsidP="00810BBD">
      <w:pPr>
        <w:rPr>
          <w:rFonts w:ascii="Cambria" w:hAnsi="Cambria"/>
          <w:b/>
          <w:sz w:val="22"/>
          <w:szCs w:val="22"/>
        </w:rPr>
      </w:pPr>
      <w:r w:rsidRPr="00BE6389">
        <w:rPr>
          <w:rFonts w:ascii="Cambria" w:hAnsi="Cambria"/>
          <w:b/>
          <w:sz w:val="22"/>
          <w:szCs w:val="22"/>
        </w:rPr>
        <w:t>1. Upowszechnianie kultury fizycznej i sportu</w:t>
      </w:r>
    </w:p>
    <w:p w:rsidR="00C20095" w:rsidRPr="00BE6389" w:rsidRDefault="00C20095" w:rsidP="00810BB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693"/>
        <w:gridCol w:w="1709"/>
      </w:tblGrid>
      <w:tr w:rsidR="004941CD" w:rsidRPr="00851E5B" w:rsidTr="009A1E66">
        <w:tc>
          <w:tcPr>
            <w:tcW w:w="4361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Działanie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2014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</w:tr>
      <w:tr w:rsidR="004941CD" w:rsidRPr="00BE6389" w:rsidTr="00CD3BF1">
        <w:tc>
          <w:tcPr>
            <w:tcW w:w="4361" w:type="dxa"/>
          </w:tcPr>
          <w:p w:rsidR="004941CD" w:rsidRPr="00BE6389" w:rsidRDefault="004941CD" w:rsidP="009A1E66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>Organizacja powiatowych imprez sportowych i rekreacyjnych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CD3BF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CD3BF1">
        <w:tc>
          <w:tcPr>
            <w:tcW w:w="4361" w:type="dxa"/>
          </w:tcPr>
          <w:p w:rsidR="004941CD" w:rsidRPr="00BE6389" w:rsidRDefault="004941CD" w:rsidP="009A1E66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zawodów sportowych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o charakterze </w:t>
            </w:r>
            <w:proofErr w:type="spellStart"/>
            <w:r w:rsidRPr="00BE6389">
              <w:rPr>
                <w:rFonts w:ascii="Cambria" w:hAnsi="Cambria"/>
                <w:sz w:val="22"/>
                <w:szCs w:val="22"/>
              </w:rPr>
              <w:t>ponadpowiatowym</w:t>
            </w:r>
            <w:proofErr w:type="spellEnd"/>
            <w:r w:rsidRPr="00BE6389">
              <w:rPr>
                <w:rFonts w:ascii="Cambria" w:hAnsi="Cambria"/>
                <w:sz w:val="22"/>
                <w:szCs w:val="22"/>
              </w:rPr>
              <w:t xml:space="preserve"> (regionalne, wojewódzkie, ogólnopolskie, międzynarodowe)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CD3BF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CD3BF1">
        <w:tc>
          <w:tcPr>
            <w:tcW w:w="4361" w:type="dxa"/>
          </w:tcPr>
          <w:p w:rsidR="004941CD" w:rsidRPr="00BE6389" w:rsidRDefault="004941CD" w:rsidP="009A1E66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wymiany zagranicznej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w zakresie spotkań sportowych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(w tym: kontakt z Powiatem </w:t>
            </w:r>
            <w:proofErr w:type="spellStart"/>
            <w:r w:rsidRPr="00BE6389">
              <w:rPr>
                <w:rFonts w:ascii="Cambria" w:hAnsi="Cambria"/>
                <w:sz w:val="22"/>
                <w:szCs w:val="22"/>
              </w:rPr>
              <w:t>Oberhavel</w:t>
            </w:r>
            <w:proofErr w:type="spellEnd"/>
            <w:r w:rsidRPr="00BE6389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CD3BF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E046C2">
        <w:tc>
          <w:tcPr>
            <w:tcW w:w="4361" w:type="dxa"/>
          </w:tcPr>
          <w:p w:rsidR="004941CD" w:rsidRPr="00BE6389" w:rsidRDefault="004941CD" w:rsidP="009A1E66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na terenie Powiatu imprez szkolnych – Powiatowe Igrzyska Młodzieży Szkolnej, Powiatowa </w:t>
            </w:r>
            <w:proofErr w:type="spellStart"/>
            <w:r w:rsidRPr="00BE6389">
              <w:rPr>
                <w:rFonts w:ascii="Cambria" w:hAnsi="Cambria"/>
                <w:sz w:val="22"/>
                <w:szCs w:val="22"/>
              </w:rPr>
              <w:t>Gimnazjada</w:t>
            </w:r>
            <w:proofErr w:type="spellEnd"/>
          </w:p>
        </w:tc>
        <w:tc>
          <w:tcPr>
            <w:tcW w:w="1693" w:type="dxa"/>
            <w:vAlign w:val="center"/>
          </w:tcPr>
          <w:p w:rsidR="004941CD" w:rsidRPr="00BE6389" w:rsidRDefault="004941CD" w:rsidP="00E046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E046C2">
        <w:tc>
          <w:tcPr>
            <w:tcW w:w="4361" w:type="dxa"/>
          </w:tcPr>
          <w:p w:rsidR="004941CD" w:rsidRPr="00BE6389" w:rsidRDefault="004941CD" w:rsidP="009A1E66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imprez sportowych </w:t>
            </w:r>
          </w:p>
          <w:p w:rsidR="004941CD" w:rsidRPr="00BE6389" w:rsidRDefault="004941CD" w:rsidP="009A1E66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dla młodzieży szkolnej i dorosłych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w środowisku wiejskim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>i małomiasteczkowym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E046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E046C2">
        <w:tc>
          <w:tcPr>
            <w:tcW w:w="4361" w:type="dxa"/>
          </w:tcPr>
          <w:p w:rsidR="004941CD" w:rsidRPr="00BE6389" w:rsidRDefault="004941CD" w:rsidP="009A1E66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szkolenia dzieci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i młodzieży uzdolnionej sportowo 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E046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E046C2">
        <w:tc>
          <w:tcPr>
            <w:tcW w:w="4361" w:type="dxa"/>
          </w:tcPr>
          <w:p w:rsidR="004941CD" w:rsidRPr="00BE6389" w:rsidRDefault="004941CD" w:rsidP="00DC2393">
            <w:pPr>
              <w:numPr>
                <w:ilvl w:val="0"/>
                <w:numId w:val="9"/>
              </w:numPr>
              <w:ind w:left="284" w:hanging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>Udział reprezentantów Powiatu Siedleckiego w zawodach o charakterze regionalnym, wojewódzkim, ogólnopolskim i międzynarodowym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E046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941CD" w:rsidRPr="00BE6389" w:rsidTr="00E046C2">
        <w:tc>
          <w:tcPr>
            <w:tcW w:w="4361" w:type="dxa"/>
          </w:tcPr>
          <w:p w:rsidR="004941CD" w:rsidRPr="00BE6389" w:rsidRDefault="004941CD" w:rsidP="00E046C2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>Razem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E046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320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9A1E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320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</w:tbl>
    <w:p w:rsidR="00810BBD" w:rsidRPr="00BE6389" w:rsidRDefault="00810BBD" w:rsidP="00810BBD">
      <w:pPr>
        <w:rPr>
          <w:rFonts w:ascii="Cambria" w:hAnsi="Cambria"/>
          <w:sz w:val="22"/>
          <w:szCs w:val="22"/>
        </w:rPr>
      </w:pPr>
    </w:p>
    <w:p w:rsidR="00DE4264" w:rsidRPr="00BE6389" w:rsidRDefault="00DE4264" w:rsidP="00850432">
      <w:pPr>
        <w:jc w:val="both"/>
        <w:rPr>
          <w:rFonts w:ascii="Cambria" w:hAnsi="Cambria"/>
          <w:bCs/>
          <w:sz w:val="22"/>
          <w:szCs w:val="22"/>
        </w:rPr>
      </w:pPr>
    </w:p>
    <w:p w:rsidR="00623870" w:rsidRPr="00BE6389" w:rsidRDefault="00291037" w:rsidP="004E2595">
      <w:pPr>
        <w:pStyle w:val="Nagwek3"/>
        <w:jc w:val="both"/>
        <w:rPr>
          <w:rFonts w:ascii="Cambria" w:eastAsia="Arial Unicode MS" w:hAnsi="Cambria" w:cs="Arial Unicode MS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>B. Turystyka</w:t>
      </w:r>
      <w:r w:rsidR="00623870" w:rsidRPr="00BE6389">
        <w:rPr>
          <w:rFonts w:ascii="Cambria" w:hAnsi="Cambria"/>
          <w:sz w:val="22"/>
          <w:szCs w:val="22"/>
        </w:rPr>
        <w:t xml:space="preserve">       </w:t>
      </w:r>
      <w:r w:rsidR="00441664" w:rsidRPr="00BE6389">
        <w:rPr>
          <w:rFonts w:ascii="Cambria" w:hAnsi="Cambria"/>
          <w:sz w:val="22"/>
          <w:szCs w:val="22"/>
        </w:rPr>
        <w:t xml:space="preserve">    </w:t>
      </w:r>
    </w:p>
    <w:p w:rsidR="00623870" w:rsidRPr="00BE6389" w:rsidRDefault="00623870" w:rsidP="004E2595">
      <w:pPr>
        <w:jc w:val="both"/>
        <w:rPr>
          <w:rFonts w:ascii="Cambria" w:eastAsia="Arial Unicode MS" w:hAnsi="Cambria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693"/>
        <w:gridCol w:w="1709"/>
      </w:tblGrid>
      <w:tr w:rsidR="004941CD" w:rsidRPr="00BE6389" w:rsidTr="009A1E66">
        <w:tc>
          <w:tcPr>
            <w:tcW w:w="4361" w:type="dxa"/>
            <w:vAlign w:val="center"/>
          </w:tcPr>
          <w:p w:rsidR="004941CD" w:rsidRPr="00BE6389" w:rsidRDefault="004941CD" w:rsidP="004E2595">
            <w:pPr>
              <w:jc w:val="both"/>
              <w:rPr>
                <w:rFonts w:ascii="Cambria" w:eastAsia="Arial Unicode MS" w:hAnsi="Cambria" w:cs="Arial Unicode MS"/>
                <w:b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>Działanie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134FF8">
            <w:pPr>
              <w:jc w:val="center"/>
              <w:rPr>
                <w:rFonts w:ascii="Cambria" w:eastAsia="Arial Unicode MS" w:hAnsi="Cambria" w:cs="Arial Unicode MS"/>
                <w:b/>
                <w:sz w:val="22"/>
                <w:szCs w:val="22"/>
              </w:rPr>
            </w:pP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134FF8">
            <w:pPr>
              <w:jc w:val="center"/>
              <w:rPr>
                <w:rFonts w:ascii="Cambria" w:eastAsia="Arial Unicode MS" w:hAnsi="Cambria" w:cs="Arial Unicode MS"/>
                <w:b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>W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2014</w:t>
            </w: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</w:tr>
      <w:tr w:rsidR="004941CD" w:rsidRPr="00BE6389" w:rsidTr="00C501DD">
        <w:tc>
          <w:tcPr>
            <w:tcW w:w="4361" w:type="dxa"/>
          </w:tcPr>
          <w:p w:rsidR="004941CD" w:rsidRPr="00BE6389" w:rsidRDefault="004941CD" w:rsidP="00DC2393">
            <w:pPr>
              <w:numPr>
                <w:ilvl w:val="0"/>
                <w:numId w:val="10"/>
              </w:numPr>
              <w:ind w:left="284" w:hanging="284"/>
              <w:rPr>
                <w:rFonts w:ascii="Cambria" w:eastAsia="Arial Unicode MS" w:hAnsi="Cambria" w:cs="Arial Unicode MS"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Organizacja rajdów, szkoleń, konkursów i imprez popularyzujących turystykę</w:t>
            </w:r>
            <w:r>
              <w:rPr>
                <w:rFonts w:ascii="Cambria" w:eastAsia="Arial Unicode MS" w:hAnsi="Cambria" w:cs="Arial Unicode MS"/>
                <w:sz w:val="22"/>
                <w:szCs w:val="22"/>
              </w:rPr>
              <w:t xml:space="preserve"> oraz ekologię i ochronę przyrody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505EEF">
            <w:pPr>
              <w:jc w:val="center"/>
              <w:rPr>
                <w:rFonts w:ascii="Cambria" w:eastAsia="Arial Unicode MS" w:hAnsi="Cambria" w:cs="Arial Unicode MS"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12.000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505EEF">
            <w:pPr>
              <w:jc w:val="center"/>
              <w:rPr>
                <w:rFonts w:ascii="Cambria" w:eastAsia="Arial Unicode MS" w:hAnsi="Cambria" w:cs="Arial Unicode MS"/>
                <w:sz w:val="22"/>
                <w:szCs w:val="22"/>
              </w:rPr>
            </w:pPr>
            <w:r>
              <w:rPr>
                <w:rFonts w:ascii="Cambria" w:eastAsia="Arial Unicode MS" w:hAnsi="Cambria" w:cs="Arial Unicode MS"/>
                <w:sz w:val="22"/>
                <w:szCs w:val="22"/>
              </w:rPr>
              <w:t>12</w:t>
            </w: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.000 zł</w:t>
            </w:r>
          </w:p>
        </w:tc>
      </w:tr>
    </w:tbl>
    <w:p w:rsidR="00623870" w:rsidRPr="00BE6389" w:rsidRDefault="00623870" w:rsidP="00505EEF">
      <w:pPr>
        <w:jc w:val="both"/>
        <w:rPr>
          <w:rFonts w:ascii="Cambria" w:eastAsia="Arial Unicode MS" w:hAnsi="Cambria" w:cs="Arial Unicode MS"/>
          <w:sz w:val="22"/>
          <w:szCs w:val="22"/>
        </w:rPr>
      </w:pPr>
    </w:p>
    <w:p w:rsidR="00623870" w:rsidRPr="00A13CEB" w:rsidRDefault="008334C8" w:rsidP="004E2595">
      <w:pPr>
        <w:pStyle w:val="Nagwek3"/>
        <w:jc w:val="both"/>
        <w:rPr>
          <w:rFonts w:ascii="Cambria" w:eastAsia="Arial Unicode MS" w:hAnsi="Cambria" w:cs="Arial Unicode MS"/>
          <w:color w:val="000000" w:themeColor="text1"/>
          <w:sz w:val="22"/>
          <w:szCs w:val="22"/>
        </w:rPr>
      </w:pPr>
      <w:r w:rsidRPr="00BE6389">
        <w:rPr>
          <w:rFonts w:ascii="Cambria" w:eastAsia="Arial Unicode MS" w:hAnsi="Cambria" w:cs="Arial Unicode MS"/>
          <w:sz w:val="22"/>
          <w:szCs w:val="22"/>
        </w:rPr>
        <w:t xml:space="preserve">C. </w:t>
      </w:r>
      <w:r w:rsidR="00B85CF0" w:rsidRPr="004C1A7C">
        <w:rPr>
          <w:rFonts w:ascii="Cambria" w:hAnsi="Cambria"/>
          <w:bCs w:val="0"/>
          <w:color w:val="000000" w:themeColor="text1"/>
          <w:sz w:val="22"/>
          <w:szCs w:val="22"/>
        </w:rPr>
        <w:t>Wspieranie rodziny i systemu pieczy zastępczej</w:t>
      </w:r>
      <w:r w:rsidR="00B85CF0" w:rsidRPr="00A13CEB">
        <w:rPr>
          <w:rFonts w:ascii="Cambria" w:eastAsia="Arial Unicode MS" w:hAnsi="Cambria" w:cs="Arial Unicode MS"/>
          <w:color w:val="000000" w:themeColor="text1"/>
          <w:sz w:val="22"/>
          <w:szCs w:val="22"/>
        </w:rPr>
        <w:t xml:space="preserve"> </w:t>
      </w:r>
    </w:p>
    <w:p w:rsidR="00D70C23" w:rsidRPr="00A13CEB" w:rsidRDefault="00D70C23" w:rsidP="004E2595">
      <w:pPr>
        <w:jc w:val="both"/>
        <w:rPr>
          <w:rFonts w:ascii="Cambria" w:eastAsia="Arial Unicode MS" w:hAnsi="Cambria" w:cs="Arial Unicode MS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1"/>
        <w:gridCol w:w="1677"/>
      </w:tblGrid>
      <w:tr w:rsidR="004941CD" w:rsidRPr="00A13CEB" w:rsidTr="00505EEF">
        <w:tc>
          <w:tcPr>
            <w:tcW w:w="4361" w:type="dxa"/>
            <w:vAlign w:val="center"/>
          </w:tcPr>
          <w:p w:rsidR="004941CD" w:rsidRPr="00A13CEB" w:rsidRDefault="004941CD" w:rsidP="004E2595">
            <w:pPr>
              <w:jc w:val="both"/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</w:pP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>Działanie</w:t>
            </w:r>
          </w:p>
        </w:tc>
        <w:tc>
          <w:tcPr>
            <w:tcW w:w="1701" w:type="dxa"/>
            <w:vAlign w:val="center"/>
          </w:tcPr>
          <w:p w:rsidR="004941CD" w:rsidRPr="00A13CEB" w:rsidRDefault="004941CD" w:rsidP="00134FF8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</w:pP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Planowana kwota dotacji </w:t>
            </w: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br/>
              <w:t>w 2015 roku</w:t>
            </w:r>
          </w:p>
        </w:tc>
        <w:tc>
          <w:tcPr>
            <w:tcW w:w="1677" w:type="dxa"/>
            <w:vAlign w:val="center"/>
          </w:tcPr>
          <w:p w:rsidR="004941CD" w:rsidRPr="00A13CEB" w:rsidRDefault="004941CD" w:rsidP="00134FF8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</w:pP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Wykonanie dotacji </w:t>
            </w: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br/>
              <w:t>w 2014 roku</w:t>
            </w:r>
          </w:p>
        </w:tc>
      </w:tr>
      <w:tr w:rsidR="004941CD" w:rsidRPr="00A13CEB" w:rsidTr="00505EEF">
        <w:tc>
          <w:tcPr>
            <w:tcW w:w="4361" w:type="dxa"/>
          </w:tcPr>
          <w:p w:rsidR="004941CD" w:rsidRPr="00A13CEB" w:rsidRDefault="00B85CF0" w:rsidP="00DC2393">
            <w:pPr>
              <w:ind w:left="284" w:hanging="284"/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</w:pPr>
            <w:r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 xml:space="preserve">1.  Organizacja </w:t>
            </w:r>
            <w:r w:rsidR="00DC2393"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letniego wypoczynku dla dzieci i młodzieży z rodzin zastępczych  funkcjonujących na terenie Powiatu Siedleckiego</w:t>
            </w:r>
          </w:p>
        </w:tc>
        <w:tc>
          <w:tcPr>
            <w:tcW w:w="1701" w:type="dxa"/>
            <w:vAlign w:val="center"/>
          </w:tcPr>
          <w:p w:rsidR="004941CD" w:rsidRPr="00A13CEB" w:rsidRDefault="00DC2393" w:rsidP="00505EEF">
            <w:pPr>
              <w:jc w:val="center"/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</w:pPr>
            <w:r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20.</w:t>
            </w:r>
            <w:r w:rsidR="004941CD"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000 zł</w:t>
            </w:r>
          </w:p>
        </w:tc>
        <w:tc>
          <w:tcPr>
            <w:tcW w:w="1677" w:type="dxa"/>
            <w:vAlign w:val="center"/>
          </w:tcPr>
          <w:p w:rsidR="004941CD" w:rsidRPr="00A13CEB" w:rsidRDefault="004941CD" w:rsidP="00505EEF">
            <w:pPr>
              <w:jc w:val="center"/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</w:pPr>
            <w:r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0 zł</w:t>
            </w:r>
          </w:p>
        </w:tc>
      </w:tr>
    </w:tbl>
    <w:p w:rsidR="001D25D3" w:rsidRDefault="001D25D3" w:rsidP="004E2595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p w:rsidR="00D70C23" w:rsidRPr="00BE6389" w:rsidRDefault="0078296A" w:rsidP="004E2595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  <w:r w:rsidRPr="00BE6389">
        <w:rPr>
          <w:rFonts w:ascii="Cambria" w:eastAsia="Arial Unicode MS" w:hAnsi="Cambria" w:cs="Arial Unicode MS"/>
          <w:b/>
          <w:sz w:val="22"/>
          <w:szCs w:val="22"/>
        </w:rPr>
        <w:t>D. Rehabilitacja osób niepełnosprawnych</w:t>
      </w:r>
      <w:r w:rsidR="00E968B6" w:rsidRPr="00BE6389">
        <w:rPr>
          <w:rFonts w:ascii="Cambria" w:eastAsia="Arial Unicode MS" w:hAnsi="Cambria" w:cs="Arial Unicode MS"/>
          <w:b/>
          <w:sz w:val="22"/>
          <w:szCs w:val="22"/>
        </w:rPr>
        <w:t xml:space="preserve">      </w:t>
      </w:r>
    </w:p>
    <w:p w:rsidR="00D70C23" w:rsidRPr="00BE6389" w:rsidRDefault="00D70C23" w:rsidP="004E2595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693"/>
        <w:gridCol w:w="1709"/>
      </w:tblGrid>
      <w:tr w:rsidR="004941CD" w:rsidRPr="00BE6389" w:rsidTr="009A1E66">
        <w:tc>
          <w:tcPr>
            <w:tcW w:w="4361" w:type="dxa"/>
            <w:vAlign w:val="center"/>
          </w:tcPr>
          <w:p w:rsidR="004941CD" w:rsidRPr="00BE6389" w:rsidRDefault="004941CD" w:rsidP="004E2595">
            <w:pPr>
              <w:jc w:val="both"/>
              <w:rPr>
                <w:rFonts w:ascii="Cambria" w:eastAsia="Arial Unicode MS" w:hAnsi="Cambria" w:cs="Arial Unicode MS"/>
                <w:b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>Działanie</w:t>
            </w:r>
          </w:p>
        </w:tc>
        <w:tc>
          <w:tcPr>
            <w:tcW w:w="1693" w:type="dxa"/>
            <w:vAlign w:val="center"/>
          </w:tcPr>
          <w:p w:rsidR="004941CD" w:rsidRPr="00BE6389" w:rsidRDefault="004941CD" w:rsidP="00134FF8">
            <w:pPr>
              <w:jc w:val="center"/>
              <w:rPr>
                <w:rFonts w:ascii="Cambria" w:eastAsia="Arial Unicode MS" w:hAnsi="Cambria" w:cs="Arial Unicode MS"/>
                <w:b/>
                <w:sz w:val="22"/>
                <w:szCs w:val="22"/>
              </w:rPr>
            </w:pP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2C15E9">
            <w:pPr>
              <w:jc w:val="center"/>
              <w:rPr>
                <w:rFonts w:ascii="Cambria" w:eastAsia="Arial Unicode MS" w:hAnsi="Cambria" w:cs="Arial Unicode MS"/>
                <w:b/>
                <w:sz w:val="22"/>
                <w:szCs w:val="22"/>
              </w:rPr>
            </w:pP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Wykonanie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2014</w:t>
            </w: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</w:tr>
      <w:tr w:rsidR="004941CD" w:rsidRPr="00BE6389" w:rsidTr="00774F8C">
        <w:tc>
          <w:tcPr>
            <w:tcW w:w="4361" w:type="dxa"/>
          </w:tcPr>
          <w:p w:rsidR="004941CD" w:rsidRPr="00BE6389" w:rsidRDefault="004941CD" w:rsidP="00DC2393">
            <w:pPr>
              <w:numPr>
                <w:ilvl w:val="0"/>
                <w:numId w:val="13"/>
              </w:numPr>
              <w:ind w:left="284" w:hanging="284"/>
              <w:rPr>
                <w:rFonts w:ascii="Cambria" w:eastAsia="Arial Unicode MS" w:hAnsi="Cambria" w:cs="Arial Unicode MS"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Prowadzenie wypożyczalni sprzętu rehabilitacyjnego i przedmiotów ortopedycznych dla mieszkańców Powiatu Siedleckiego</w:t>
            </w:r>
          </w:p>
        </w:tc>
        <w:tc>
          <w:tcPr>
            <w:tcW w:w="1693" w:type="dxa"/>
            <w:vAlign w:val="center"/>
          </w:tcPr>
          <w:p w:rsidR="004941CD" w:rsidRPr="00BE6389" w:rsidRDefault="00DC2393" w:rsidP="00B85CF0">
            <w:pPr>
              <w:jc w:val="center"/>
              <w:rPr>
                <w:rFonts w:ascii="Cambria" w:eastAsia="Arial Unicode MS" w:hAnsi="Cambria" w:cs="Arial Unicode MS"/>
                <w:sz w:val="22"/>
                <w:szCs w:val="22"/>
              </w:rPr>
            </w:pPr>
            <w:r>
              <w:rPr>
                <w:rFonts w:ascii="Cambria" w:eastAsia="Arial Unicode MS" w:hAnsi="Cambria" w:cs="Arial Unicode MS"/>
                <w:sz w:val="22"/>
                <w:szCs w:val="22"/>
              </w:rPr>
              <w:t>20.</w:t>
            </w:r>
            <w:r w:rsidR="004941CD" w:rsidRPr="00BE6389">
              <w:rPr>
                <w:rFonts w:ascii="Cambria" w:eastAsia="Arial Unicode MS" w:hAnsi="Cambria" w:cs="Arial Unicode MS"/>
                <w:sz w:val="22"/>
                <w:szCs w:val="22"/>
              </w:rPr>
              <w:t>000 zł</w:t>
            </w:r>
          </w:p>
        </w:tc>
        <w:tc>
          <w:tcPr>
            <w:tcW w:w="1709" w:type="dxa"/>
            <w:vAlign w:val="center"/>
          </w:tcPr>
          <w:p w:rsidR="004941CD" w:rsidRPr="00BE6389" w:rsidRDefault="004941CD" w:rsidP="00774F8C">
            <w:pPr>
              <w:jc w:val="center"/>
              <w:rPr>
                <w:rFonts w:ascii="Cambria" w:eastAsia="Arial Unicode MS" w:hAnsi="Cambria" w:cs="Arial Unicode MS"/>
                <w:sz w:val="22"/>
                <w:szCs w:val="22"/>
              </w:rPr>
            </w:pP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27.000 zł</w:t>
            </w:r>
          </w:p>
        </w:tc>
      </w:tr>
    </w:tbl>
    <w:p w:rsidR="00851E5B" w:rsidRDefault="00851E5B" w:rsidP="004E2595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II. Zasady przyznawania dotacji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70" w:rsidRPr="001D67C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Zasady  przyznawania dotacji na realizację w/w zadań określają przepisy:</w:t>
      </w:r>
    </w:p>
    <w:p w:rsidR="00623870" w:rsidRPr="001D67C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- ustawy z dnia 24 kwietnia 2003 roku o działalności pożytku publicznego </w:t>
      </w:r>
      <w:r w:rsidR="004500E3"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 o wolontariacie 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 w:rsidR="00851E5B" w:rsidRPr="00851E5B">
        <w:rPr>
          <w:rFonts w:ascii="Cambria" w:hAnsi="Cambria"/>
          <w:b w:val="0"/>
          <w:sz w:val="22"/>
          <w:szCs w:val="22"/>
        </w:rPr>
        <w:t>Dz. U. z 2014 roku, poz. 1118</w:t>
      </w:r>
      <w:r w:rsidR="002D337C">
        <w:rPr>
          <w:rFonts w:ascii="Cambria" w:hAnsi="Cambria"/>
          <w:b w:val="0"/>
          <w:sz w:val="22"/>
          <w:szCs w:val="22"/>
        </w:rPr>
        <w:t xml:space="preserve"> z </w:t>
      </w:r>
      <w:proofErr w:type="spellStart"/>
      <w:r w:rsidR="002D337C">
        <w:rPr>
          <w:rFonts w:ascii="Cambria" w:hAnsi="Cambria"/>
          <w:b w:val="0"/>
          <w:sz w:val="22"/>
          <w:szCs w:val="22"/>
        </w:rPr>
        <w:t>późn</w:t>
      </w:r>
      <w:proofErr w:type="spellEnd"/>
      <w:r w:rsidR="002D337C">
        <w:rPr>
          <w:rFonts w:ascii="Cambria" w:hAnsi="Cambria"/>
          <w:b w:val="0"/>
          <w:sz w:val="22"/>
          <w:szCs w:val="22"/>
        </w:rPr>
        <w:t>. zm.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),</w:t>
      </w:r>
    </w:p>
    <w:p w:rsidR="00623870" w:rsidRPr="00851E5B" w:rsidRDefault="000461AF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FF000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- </w:t>
      </w:r>
      <w:r w:rsidR="000F284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Pr="000F2842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ustawy z dnia 27 sierpnia 2009</w:t>
      </w:r>
      <w:r w:rsidR="00305148" w:rsidRPr="000F2842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 roku</w:t>
      </w:r>
      <w:r w:rsidR="00623870" w:rsidRPr="000F2842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 o finansach publicznych (Dz. U. </w:t>
      </w:r>
      <w:r w:rsidRPr="000F2842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z </w:t>
      </w:r>
      <w:r w:rsidR="000F2842" w:rsidRPr="000F2842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2013 roku, poz. 885)</w:t>
      </w:r>
    </w:p>
    <w:p w:rsidR="00C300C3" w:rsidRPr="001D67C9" w:rsidRDefault="00AB2669" w:rsidP="000F2842">
      <w:pPr>
        <w:pStyle w:val="Tekstpodstawowy2"/>
        <w:tabs>
          <w:tab w:val="left" w:pos="284"/>
          <w:tab w:val="left" w:pos="426"/>
        </w:tabs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-</w:t>
      </w:r>
      <w:r w:rsidR="000F284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</w:t>
      </w:r>
      <w:r w:rsidR="00851E5B">
        <w:rPr>
          <w:rFonts w:ascii="Cambria" w:hAnsi="Cambria"/>
          <w:b w:val="0"/>
          <w:bCs w:val="0"/>
          <w:sz w:val="22"/>
          <w:szCs w:val="22"/>
        </w:rPr>
        <w:t>chwały</w:t>
      </w:r>
      <w:r w:rsidR="000F2842">
        <w:rPr>
          <w:rFonts w:ascii="Cambria" w:hAnsi="Cambria"/>
          <w:b w:val="0"/>
          <w:bCs w:val="0"/>
          <w:sz w:val="22"/>
          <w:szCs w:val="22"/>
        </w:rPr>
        <w:t xml:space="preserve"> Nr XL/215/2014 Rady Powiatu </w:t>
      </w:r>
      <w:r w:rsidR="00851E5B" w:rsidRPr="001D67C9">
        <w:rPr>
          <w:rFonts w:ascii="Cambria" w:hAnsi="Cambria"/>
          <w:b w:val="0"/>
          <w:bCs w:val="0"/>
          <w:sz w:val="22"/>
          <w:szCs w:val="22"/>
        </w:rPr>
        <w:t xml:space="preserve">w Siedlcach z dnia </w:t>
      </w:r>
      <w:r w:rsidR="000F2842">
        <w:rPr>
          <w:rFonts w:ascii="Cambria" w:hAnsi="Cambria"/>
          <w:b w:val="0"/>
          <w:bCs w:val="0"/>
          <w:sz w:val="22"/>
          <w:szCs w:val="22"/>
        </w:rPr>
        <w:t>30</w:t>
      </w:r>
      <w:r w:rsidR="00851E5B">
        <w:rPr>
          <w:rFonts w:ascii="Cambria" w:hAnsi="Cambria"/>
          <w:b w:val="0"/>
          <w:bCs w:val="0"/>
          <w:sz w:val="22"/>
          <w:szCs w:val="22"/>
        </w:rPr>
        <w:t xml:space="preserve"> października 2014</w:t>
      </w:r>
      <w:r w:rsidR="00851E5B" w:rsidRPr="001D67C9">
        <w:rPr>
          <w:rFonts w:ascii="Cambria" w:hAnsi="Cambria"/>
          <w:b w:val="0"/>
          <w:bCs w:val="0"/>
          <w:sz w:val="22"/>
          <w:szCs w:val="22"/>
        </w:rPr>
        <w:t xml:space="preserve"> roku </w:t>
      </w:r>
      <w:r w:rsidR="000F2842">
        <w:rPr>
          <w:rFonts w:ascii="Cambria" w:hAnsi="Cambria"/>
          <w:b w:val="0"/>
          <w:bCs w:val="0"/>
          <w:sz w:val="22"/>
          <w:szCs w:val="22"/>
        </w:rPr>
        <w:br/>
      </w:r>
      <w:r w:rsidR="00851E5B" w:rsidRPr="001D67C9">
        <w:rPr>
          <w:rFonts w:ascii="Cambria" w:hAnsi="Cambria"/>
          <w:b w:val="0"/>
          <w:bCs w:val="0"/>
          <w:sz w:val="22"/>
          <w:szCs w:val="22"/>
        </w:rPr>
        <w:t xml:space="preserve">w sprawie programu współpracy Powiatu Siedleckiego z organizacjami pozarządowymi </w:t>
      </w:r>
      <w:r w:rsidR="000F2842">
        <w:rPr>
          <w:rFonts w:ascii="Cambria" w:hAnsi="Cambria"/>
          <w:b w:val="0"/>
          <w:bCs w:val="0"/>
          <w:sz w:val="22"/>
          <w:szCs w:val="22"/>
        </w:rPr>
        <w:br/>
      </w:r>
      <w:r w:rsidR="00851E5B" w:rsidRPr="001D67C9">
        <w:rPr>
          <w:rFonts w:ascii="Cambria" w:hAnsi="Cambria"/>
          <w:b w:val="0"/>
          <w:bCs w:val="0"/>
          <w:sz w:val="22"/>
          <w:szCs w:val="22"/>
        </w:rPr>
        <w:t>oraz podmiotami prowadzącymi działalność pożytku publicznego na rok 201</w:t>
      </w:r>
      <w:r w:rsidR="00851E5B">
        <w:rPr>
          <w:rFonts w:ascii="Cambria" w:hAnsi="Cambria"/>
          <w:b w:val="0"/>
          <w:bCs w:val="0"/>
          <w:sz w:val="22"/>
          <w:szCs w:val="22"/>
        </w:rPr>
        <w:t>5</w:t>
      </w:r>
    </w:p>
    <w:p w:rsidR="00623870" w:rsidRPr="001D67C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Default="004500E3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1.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otwartym konkursie ofert mogą uczestniczyć </w:t>
      </w:r>
      <w:r w:rsidR="009A1BF7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organizacje pozarządowe </w:t>
      </w:r>
      <w:r w:rsidR="009A1BF7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oraz inne podmioty wymienione w art. 3 ust.</w:t>
      </w:r>
      <w:r w:rsidR="00D743D1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="009A1BF7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3 ustawy z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dnia 24 kwie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tnia </w:t>
      </w:r>
      <w:r w:rsidR="00245F16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2003</w:t>
      </w:r>
      <w:r w:rsidR="00305148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roku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o d</w:t>
      </w:r>
      <w:r w:rsidR="009A1BF7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ziałalności pożytku publicznego i o wolontariacie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 które łącznie spełniają następujące warunki:</w:t>
      </w:r>
    </w:p>
    <w:p w:rsidR="008776D1" w:rsidRPr="00BE6389" w:rsidRDefault="008776D1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623870" w:rsidP="004E2595">
      <w:pPr>
        <w:pStyle w:val="Tekstpodstawowy2"/>
        <w:ind w:left="348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a)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zamierzają realizować zadanie na rzecz mieszkańców Powiatu Siedleckiego,</w:t>
      </w:r>
    </w:p>
    <w:p w:rsidR="00623870" w:rsidRPr="00BE6389" w:rsidRDefault="00623870" w:rsidP="004E2595">
      <w:pPr>
        <w:pStyle w:val="Tekstpodstawowy2"/>
        <w:ind w:left="348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b)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prowadzą działalność statutową w dziedzinie objętej konkursem,</w:t>
      </w:r>
    </w:p>
    <w:p w:rsidR="00623870" w:rsidRPr="00BE6389" w:rsidRDefault="00623870" w:rsidP="004E2595">
      <w:pPr>
        <w:pStyle w:val="Tekstpodstawowy2"/>
        <w:ind w:left="348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c)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dysponują odpowiednio wyszkoloną kadrą zdolną do realizacji zadania,</w:t>
      </w:r>
    </w:p>
    <w:p w:rsidR="00623870" w:rsidRDefault="00623870" w:rsidP="004E2595">
      <w:pPr>
        <w:pStyle w:val="Tekstpodstawowy2"/>
        <w:ind w:left="540" w:hanging="19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d)przedstawią poprawnie sporządzoną ofertę na stosownym formular</w:t>
      </w:r>
      <w:r w:rsidR="00245F16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zu wraz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 wymaganymi załącznikami.</w:t>
      </w:r>
    </w:p>
    <w:p w:rsidR="00AD789F" w:rsidRDefault="00AD789F" w:rsidP="00AD789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AD789F" w:rsidRPr="000F2842" w:rsidRDefault="00AD789F" w:rsidP="00AD789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  <w:u w:val="single"/>
        </w:rPr>
      </w:pPr>
      <w:r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Stowarzyszenia ubiegające </w:t>
      </w:r>
      <w:r w:rsidR="00A13CEB"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się o dofinansowanie w obszarze A</w:t>
      </w:r>
      <w:r w:rsidR="00A87E84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:</w:t>
      </w:r>
      <w:r w:rsidR="00A13CEB"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kultura fizyczna i sport </w:t>
      </w:r>
      <w:r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– </w:t>
      </w:r>
      <w:r w:rsid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działanie</w:t>
      </w:r>
      <w:r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f, </w:t>
      </w:r>
      <w:r w:rsidRPr="000F2842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  <w:u w:val="single"/>
        </w:rPr>
        <w:t xml:space="preserve">muszą szkolić młodzież, która bierze udział w centralnych imprezach w ramach Ogólnopolskiego Systemu Sportu Dzieci i Młodzieży i zdobywa punkty dla Powiatu Siedleckiego. </w:t>
      </w:r>
    </w:p>
    <w:p w:rsidR="00B85CF0" w:rsidRDefault="00B85CF0" w:rsidP="00B85CF0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  <w:u w:val="single"/>
        </w:rPr>
      </w:pPr>
    </w:p>
    <w:p w:rsidR="00C42A66" w:rsidRPr="00A13CEB" w:rsidRDefault="00C42A66" w:rsidP="00B85CF0">
      <w:pPr>
        <w:pStyle w:val="Tekstpodstawowy2"/>
        <w:jc w:val="both"/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</w:pPr>
      <w:r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Warunki realizacji zadania w </w:t>
      </w:r>
      <w:r w:rsidR="00B85CF0"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obszarze </w:t>
      </w:r>
      <w:r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C</w:t>
      </w:r>
      <w:r w:rsidR="006C1EC8"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: w</w:t>
      </w:r>
      <w:r w:rsidR="006C1EC8" w:rsidRPr="00A13CEB">
        <w:rPr>
          <w:rFonts w:ascii="Cambria" w:hAnsi="Cambria"/>
          <w:bCs w:val="0"/>
          <w:i/>
          <w:color w:val="000000" w:themeColor="text1"/>
          <w:sz w:val="22"/>
          <w:szCs w:val="22"/>
          <w:u w:val="single"/>
        </w:rPr>
        <w:t>spieranie rodziny i systemu pieczy zastępczej</w:t>
      </w:r>
      <w:r w:rsidRPr="00A13CEB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:</w:t>
      </w:r>
    </w:p>
    <w:p w:rsidR="00B85CF0" w:rsidRPr="00A13CEB" w:rsidRDefault="00C42A66" w:rsidP="00B85CF0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 Termin realizacji zadania 27-czerwiec – 30 sierpień 2015 rok</w:t>
      </w:r>
      <w:r w:rsidR="00B85CF0"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 </w:t>
      </w:r>
    </w:p>
    <w:p w:rsidR="00C42A66" w:rsidRPr="00A13CEB" w:rsidRDefault="009F27C8" w:rsidP="00B85CF0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Miejsce organizacji wypoczynku</w:t>
      </w:r>
      <w:r w:rsidR="00C42A66"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: miejscowości nadmorskie lub górskie</w:t>
      </w:r>
    </w:p>
    <w:p w:rsidR="00C42A66" w:rsidRPr="00A13CEB" w:rsidRDefault="009F27C8" w:rsidP="00B85CF0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Czas trwania wypoczynku</w:t>
      </w:r>
      <w:r w:rsidR="00C42A66"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: </w:t>
      </w:r>
      <w:r w:rsidR="00E4747F"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min. </w:t>
      </w:r>
      <w:r w:rsidR="00C42A66"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7 dni</w:t>
      </w:r>
    </w:p>
    <w:p w:rsidR="00C42A66" w:rsidRPr="00A13CEB" w:rsidRDefault="00C42A66" w:rsidP="00C42A66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Zapewnienie transportu, noclegu, wyżywienia</w:t>
      </w:r>
    </w:p>
    <w:p w:rsidR="00C42A66" w:rsidRPr="00A13CEB" w:rsidRDefault="00C42A66" w:rsidP="00C42A66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Ubezpieczenie uczestników</w:t>
      </w:r>
    </w:p>
    <w:p w:rsidR="00C42A66" w:rsidRPr="00A13CEB" w:rsidRDefault="00C42A66" w:rsidP="00C42A66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A13CEB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Zorganizowanie różnorodnych i atrakcyjnych zajęć na czas pogody i niepogody (ogniska, gry towarzyskie, wycieczki)</w:t>
      </w:r>
    </w:p>
    <w:p w:rsidR="00C42A66" w:rsidRPr="00C42A66" w:rsidRDefault="00C42A66" w:rsidP="00C42A66">
      <w:pPr>
        <w:pStyle w:val="Tekstpodstawowy2"/>
        <w:ind w:left="348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</w:p>
    <w:p w:rsidR="00623870" w:rsidRPr="000F2842" w:rsidRDefault="00623870" w:rsidP="00C42A66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</w:pPr>
      <w:r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Złożona oferta musi być zgodna ze wzorem </w:t>
      </w:r>
      <w:r w:rsidR="000D33E2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stanowiącym załącznik do</w:t>
      </w:r>
      <w:r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roz</w:t>
      </w:r>
      <w:r w:rsidR="000D33E2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porządzenia</w:t>
      </w:r>
      <w:r w:rsidR="00245F16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Ministra</w:t>
      </w:r>
      <w:r w:rsidR="000D33E2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</w:t>
      </w:r>
      <w:r w:rsidR="004500E3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Prac</w:t>
      </w:r>
      <w:r w:rsidR="009E5C19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y</w:t>
      </w:r>
      <w:r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i Polityki Społ</w:t>
      </w:r>
      <w:r w:rsidR="000D33E2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ecznej z dnia 15 grudnia 2010</w:t>
      </w:r>
      <w:r w:rsidR="00305148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roku</w:t>
      </w:r>
      <w:r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w sprawie wzoru oferty </w:t>
      </w:r>
      <w:r w:rsidR="000D33E2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br/>
        <w:t xml:space="preserve">i ramowego wzoru umowy dotyczących realizacji zadania publicznego oraz wzoru sprawozdania z wykonania tego zadania </w:t>
      </w:r>
      <w:r w:rsidR="002A5BBF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</w:t>
      </w:r>
      <w:r w:rsidR="004500E3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(</w:t>
      </w:r>
      <w:r w:rsidR="002A5BBF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Dz. U. z 2011 r. Nr 6, poz. 25</w:t>
      </w:r>
      <w:r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)</w:t>
      </w:r>
      <w:r w:rsidR="002A5BBF" w:rsidRPr="000F2842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>.</w:t>
      </w:r>
    </w:p>
    <w:p w:rsidR="00B06221" w:rsidRPr="00BE6389" w:rsidRDefault="00B06221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0218FB" w:rsidRPr="00BE6389" w:rsidRDefault="00B06221" w:rsidP="004E2595">
      <w:pPr>
        <w:pStyle w:val="Tekstpodstawowy2"/>
        <w:numPr>
          <w:ilvl w:val="0"/>
          <w:numId w:val="13"/>
        </w:numPr>
        <w:ind w:left="426" w:hanging="426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Do oferty należy dołączyć:</w:t>
      </w:r>
    </w:p>
    <w:p w:rsidR="001066BF" w:rsidRPr="00BE6389" w:rsidRDefault="001066BF" w:rsidP="004E2595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kopię aktualnego odpisu z Krajowego Rejestru Sądowego, innego rejestru lub ewidencji</w:t>
      </w:r>
      <w:r w:rsidR="00C7118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</w:t>
      </w:r>
    </w:p>
    <w:p w:rsidR="007E3A72" w:rsidRDefault="001066BF" w:rsidP="004E2595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</w:t>
      </w:r>
      <w:r w:rsidR="00C7118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-ów),</w:t>
      </w:r>
    </w:p>
    <w:p w:rsidR="00C71182" w:rsidRDefault="008C09FD" w:rsidP="004E2595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s</w:t>
      </w:r>
      <w:r w:rsidR="00C7118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tatut,</w:t>
      </w:r>
    </w:p>
    <w:p w:rsidR="00C71182" w:rsidRPr="00BE6389" w:rsidRDefault="008C09FD" w:rsidP="004E2595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sprawozdanie merytor</w:t>
      </w:r>
      <w:r w:rsid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yczne z działalności za rok 2014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 w przypadku krótszej działalności za okres od dnia rejestracji do dnia złożenia oferty,</w:t>
      </w:r>
    </w:p>
    <w:p w:rsidR="00D823C8" w:rsidRPr="00984A7B" w:rsidRDefault="00D823C8" w:rsidP="004E2595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984A7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inne nieobowiązkowe, jak rekomendacje, opinie itp. </w:t>
      </w:r>
    </w:p>
    <w:p w:rsidR="00C300C3" w:rsidRPr="00BE6389" w:rsidRDefault="00C300C3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00061D" w:rsidRPr="00BE6389" w:rsidRDefault="0000061D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Każda organizacja składa jeden komplet dokumentów, bez względu na ilość składanych ofert. </w:t>
      </w:r>
    </w:p>
    <w:p w:rsidR="003B53CE" w:rsidRPr="00BE6389" w:rsidRDefault="003B53CE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B53CE" w:rsidRPr="00BE6389" w:rsidRDefault="003B53CE" w:rsidP="004E2595">
      <w:pPr>
        <w:pStyle w:val="Tekstpodstawowy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Wszystkie kopie dokumentów muszą być poświadczone za zgodność </w:t>
      </w:r>
      <w:r w:rsidR="00245F16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 oryginałem przez upoważnione </w:t>
      </w:r>
      <w:r w:rsidR="004E2595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do tego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osoby. 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A87E8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4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. Złożenie oferty nie jest równoznaczne z przyznaniem dotacji. Dotację 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na realizację zadania otrzyma podmiot, którego oferta zostanie wybrana 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niniejszym postępowaniu konkursowym.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A87E8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5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 Rozpatrywane będą wyłącznie oferty kompletne i prawidłowe, złożone według obowiązującego wzoru, w terminie określonym w ogłoszeniu konkursowym.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A87E8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6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 Podmioty, których oferta zostanie wybrana w niniejszym postępowaniu konkursowym zostaną powiadomione o zleceniu zadania publicznego.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A87E8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7</w:t>
      </w:r>
      <w:r w:rsidR="00B0457D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 Wysokość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dotacji do wybranej oferty określona będzie każdorazowo 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odpowiedniej umowie.</w:t>
      </w:r>
    </w:p>
    <w:p w:rsidR="00635702" w:rsidRPr="00BE6389" w:rsidRDefault="00635702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52FE2" w:rsidRDefault="00A87E8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8</w:t>
      </w:r>
      <w:r w:rsidR="00635702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. Kwota przyznanej dotacji nie może być większa niż 95% planowanych całkowitych kosztów realizacji zadania. </w:t>
      </w:r>
    </w:p>
    <w:p w:rsidR="00352FE2" w:rsidRPr="00BE6389" w:rsidRDefault="00A87E8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9</w:t>
      </w:r>
      <w:r w:rsidR="00352FE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. </w:t>
      </w:r>
      <w:r w:rsidR="00BF502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Wysokość dotacji może być niższa niż wnioskowana w ofercie. W takim przypadku podmiotowi, którego oferta została wybrana przysługuje prawo do zmniejszenia zakresu rzeczowego i finansowego zadania lub rezygnacji z jego realizacji. 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III. Termin i warunki realizacji zadania</w:t>
      </w: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Terminy i warunki realizacji zadań każdorazowo określone będą </w:t>
      </w:r>
      <w:r w:rsidR="00635702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odpowiednich umowach.</w:t>
      </w:r>
    </w:p>
    <w:p w:rsidR="009375F2" w:rsidRPr="00BE6389" w:rsidRDefault="009375F2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IV. Termin składania ofert</w:t>
      </w:r>
    </w:p>
    <w:p w:rsidR="00332CF4" w:rsidRPr="00E97376" w:rsidRDefault="00635702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Termin składania ofert wyznacza się 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do dnia </w:t>
      </w:r>
      <w:r w:rsidR="000F61BE">
        <w:rPr>
          <w:rFonts w:asciiTheme="majorHAnsi" w:eastAsia="Arial Unicode MS" w:hAnsiTheme="majorHAnsi" w:cs="Arial Unicode MS"/>
          <w:bCs w:val="0"/>
          <w:sz w:val="22"/>
          <w:szCs w:val="22"/>
        </w:rPr>
        <w:t>24</w:t>
      </w:r>
      <w:r w:rsidR="00DF390E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</w:t>
      </w:r>
      <w:r w:rsidR="00A43A6D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lutego </w:t>
      </w:r>
      <w:r w:rsidR="00851E5B">
        <w:rPr>
          <w:rFonts w:asciiTheme="majorHAnsi" w:eastAsia="Arial Unicode MS" w:hAnsiTheme="majorHAnsi" w:cs="Arial Unicode MS"/>
          <w:bCs w:val="0"/>
          <w:sz w:val="22"/>
          <w:szCs w:val="22"/>
        </w:rPr>
        <w:t>2015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roku</w:t>
      </w:r>
      <w:r w:rsidR="00A43A6D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do godz. 16.00.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Oferty należy składać </w:t>
      </w:r>
      <w:r w:rsidR="00332CF4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osobiście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Kancelarii Ogólnej Starostwa Powiatowego </w:t>
      </w:r>
      <w:r w:rsidR="004500E3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Siedlcach lub za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pośrednictw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em </w:t>
      </w:r>
      <w:r w:rsidR="002B65CB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poczty  </w:t>
      </w:r>
      <w:r w:rsidR="00E97376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na adres: Starostwo Powiatowe w Siedlcach, </w:t>
      </w:r>
      <w:r w:rsidR="00E97376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="002B65CB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ul. Piłsudskiego 40,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08-110</w:t>
      </w:r>
      <w:r w:rsidR="002B65CB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="0062387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Siedlce</w:t>
      </w:r>
      <w:r w:rsidR="00332CF4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, </w:t>
      </w:r>
      <w:r w:rsidR="00332CF4"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>w zamkniętych kopertach z podaniem nazwy i adresu składającego ofert</w:t>
      </w:r>
      <w:r w:rsidR="00B0457D">
        <w:rPr>
          <w:rFonts w:asciiTheme="majorHAnsi" w:eastAsia="Arial Unicode MS" w:hAnsiTheme="majorHAnsi" w:cs="Arial Unicode MS"/>
          <w:bCs w:val="0"/>
          <w:sz w:val="22"/>
          <w:szCs w:val="22"/>
        </w:rPr>
        <w:t>ę</w:t>
      </w:r>
      <w:r w:rsidR="00332CF4"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oraz oznaczeniem nazwy zadania określonego w ogłoszeniu </w:t>
      </w:r>
      <w:r w:rsidR="00E97376">
        <w:rPr>
          <w:rFonts w:asciiTheme="majorHAnsi" w:eastAsia="Arial Unicode MS" w:hAnsiTheme="majorHAnsi" w:cs="Arial Unicode MS"/>
          <w:bCs w:val="0"/>
          <w:sz w:val="22"/>
          <w:szCs w:val="22"/>
        </w:rPr>
        <w:br/>
      </w:r>
      <w:r w:rsidR="00332CF4"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o konkursie. </w:t>
      </w:r>
    </w:p>
    <w:p w:rsidR="00332CF4" w:rsidRDefault="00332CF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 terminie złożenia decyduje data wpływu oferty do Urzędu. </w:t>
      </w:r>
    </w:p>
    <w:p w:rsidR="00332CF4" w:rsidRPr="00BE6389" w:rsidRDefault="00332CF4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623870" w:rsidRPr="00BE6389" w:rsidRDefault="00623870" w:rsidP="004E2595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V. </w:t>
      </w:r>
      <w:r w:rsidR="00D02963" w:rsidRPr="00BE6389">
        <w:rPr>
          <w:rFonts w:asciiTheme="majorHAnsi" w:eastAsia="Arial Unicode MS" w:hAnsiTheme="majorHAnsi" w:cs="Arial Unicode MS"/>
          <w:sz w:val="22"/>
          <w:szCs w:val="22"/>
        </w:rPr>
        <w:t>Tryb, kryteria oraz termin wyboru oferty</w:t>
      </w: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Przy wyborze oferty brana będzie pod uwagę:</w:t>
      </w:r>
    </w:p>
    <w:p w:rsidR="00623870" w:rsidRPr="00BE6389" w:rsidRDefault="00EE2E5D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1) z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>awartość merytoryczna oferty,</w:t>
      </w:r>
    </w:p>
    <w:p w:rsidR="00623870" w:rsidRPr="00BE6389" w:rsidRDefault="00EE2E5D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2) d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 xml:space="preserve">otychczasowe doświadczenia oferenta 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>przy realizacji zadań zleconych,</w:t>
      </w:r>
    </w:p>
    <w:p w:rsidR="00623870" w:rsidRPr="00BE6389" w:rsidRDefault="00EE2E5D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3) w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>ymierne efekty,</w:t>
      </w:r>
    </w:p>
    <w:p w:rsidR="00623870" w:rsidRPr="00BE6389" w:rsidRDefault="00EE2E5D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4) c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>harakter i zasięg oddziaływania,</w:t>
      </w:r>
    </w:p>
    <w:p w:rsidR="00623870" w:rsidRPr="00BE6389" w:rsidRDefault="00EE2E5D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5) r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zetelny b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>udżet,</w:t>
      </w:r>
    </w:p>
    <w:p w:rsidR="00623870" w:rsidRPr="00BE6389" w:rsidRDefault="00BE638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6)</w:t>
      </w:r>
      <w:r w:rsidR="00EE2E5D" w:rsidRPr="00BE6389">
        <w:rPr>
          <w:rFonts w:asciiTheme="majorHAnsi" w:eastAsia="Arial Unicode MS" w:hAnsiTheme="majorHAnsi" w:cs="Arial Unicode MS"/>
          <w:sz w:val="22"/>
          <w:szCs w:val="22"/>
        </w:rPr>
        <w:t>s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topień zaangażowania w realizację oferenta, sponsorów czy i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>nnych jednostek organizacyjnych,</w:t>
      </w:r>
    </w:p>
    <w:p w:rsidR="00623870" w:rsidRPr="00332CF4" w:rsidRDefault="00BE6389" w:rsidP="004E2595">
      <w:pPr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7)</w:t>
      </w:r>
      <w:r w:rsidR="00EE2E5D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w</w:t>
      </w:r>
      <w:r w:rsidR="002B65CB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y</w:t>
      </w:r>
      <w:r w:rsidR="00623870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sokość środków budżetowych przeznaczonych przez Powiat Siedlecki </w:t>
      </w:r>
      <w:r w:rsidR="00851E5B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br/>
        <w:t>w 2015</w:t>
      </w:r>
      <w:r w:rsidR="00623870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 roku na realizację zadań publicznych w zakre</w:t>
      </w:r>
      <w:r w:rsidR="009375F2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sie sportu, kultury fizycznej, turystyki, pomocy społecznej oraz rehabilitacji osób </w:t>
      </w:r>
      <w:r w:rsidR="00F92636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niepełnosprawnych,  </w:t>
      </w:r>
      <w:r w:rsidR="009375F2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co skutkować może udzieleniem </w:t>
      </w:r>
      <w:r w:rsidR="00623870" w:rsidRPr="00332CF4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dotacji w kwocie innej niż w ofercie.</w:t>
      </w: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Preferowane będą oferty dotyczące zadań, projektów i programów:</w:t>
      </w: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1) systemowych,</w:t>
      </w: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2) o zasięgu powiatowym, wojewódzkim, ogólnopolskim i międzynarodowym,</w:t>
      </w:r>
    </w:p>
    <w:p w:rsidR="00623870" w:rsidRPr="00BE6389" w:rsidRDefault="00750D96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3) cyklicznych,</w:t>
      </w:r>
    </w:p>
    <w:p w:rsidR="00623870" w:rsidRDefault="00781212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4) mających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 xml:space="preserve"> duże znaczenie promocyjne.</w:t>
      </w:r>
    </w:p>
    <w:p w:rsidR="00176A73" w:rsidRPr="00BE6389" w:rsidRDefault="00176A73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C436B8" w:rsidRPr="009F27C8" w:rsidRDefault="00623870" w:rsidP="009F27C8">
      <w:pPr>
        <w:pStyle w:val="Nagwek3"/>
        <w:jc w:val="both"/>
        <w:rPr>
          <w:rFonts w:ascii="Cambria" w:eastAsia="Arial Unicode MS" w:hAnsi="Cambria" w:cs="Arial Unicode MS"/>
          <w:b w:val="0"/>
          <w:sz w:val="22"/>
          <w:szCs w:val="22"/>
        </w:rPr>
      </w:pPr>
      <w:r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Złożone oferty będą rozpatrywane pod względem formalnym, oceniane </w:t>
      </w:r>
      <w:r w:rsidR="002B65CB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br/>
      </w:r>
      <w:r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i kwalifikowane przez Wydział </w:t>
      </w:r>
      <w:r w:rsidR="0042790A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>Spraw Społecznych i Promocji</w:t>
      </w:r>
      <w:r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  <w:r w:rsidR="008E38B8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Starostwa Powiatowego </w:t>
      </w:r>
      <w:r w:rsidR="008E38B8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w Siedlcach (kultura </w:t>
      </w:r>
      <w:r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fizyczna </w:t>
      </w:r>
      <w:r w:rsidR="00DD7590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i </w:t>
      </w:r>
      <w:r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turystyka) oraz Powiatowe Centrum Pomocy Rodzinie </w:t>
      </w:r>
      <w:r w:rsidR="008E38B8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w Siedlcach </w:t>
      </w:r>
      <w:r w:rsidR="008E38B8" w:rsidRPr="00A13CEB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(</w:t>
      </w:r>
      <w:r w:rsidR="00A13CEB" w:rsidRPr="00A13CEB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w</w:t>
      </w:r>
      <w:r w:rsidR="009F27C8" w:rsidRPr="00A13CEB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spieranie rodziny i systemu pieczy zastępczej</w:t>
      </w:r>
      <w:r w:rsidR="009F27C8" w:rsidRPr="00BE62D1">
        <w:rPr>
          <w:rFonts w:ascii="Cambria" w:eastAsia="Arial Unicode MS" w:hAnsi="Cambria" w:cs="Arial Unicode MS"/>
          <w:color w:val="FF0000"/>
          <w:sz w:val="22"/>
          <w:szCs w:val="22"/>
        </w:rPr>
        <w:t xml:space="preserve"> </w:t>
      </w:r>
      <w:r w:rsidR="009F27C8">
        <w:rPr>
          <w:rFonts w:asciiTheme="majorHAnsi" w:eastAsia="Arial Unicode MS" w:hAnsiTheme="majorHAnsi" w:cs="Arial Unicode MS"/>
          <w:b w:val="0"/>
          <w:sz w:val="22"/>
          <w:szCs w:val="22"/>
        </w:rPr>
        <w:t>oraz</w:t>
      </w:r>
      <w:r w:rsidR="009375F2"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rehabilitacja osób niepełnosprawnych</w:t>
      </w:r>
      <w:r w:rsidRPr="009F27C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). </w:t>
      </w:r>
    </w:p>
    <w:p w:rsidR="00BE6389" w:rsidRDefault="00C436B8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Postępowanie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konkursowe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5506E7" w:rsidRPr="00BE6389">
        <w:rPr>
          <w:rFonts w:asciiTheme="majorHAnsi" w:eastAsia="Arial Unicode MS" w:hAnsiTheme="majorHAnsi" w:cs="Arial Unicode MS"/>
          <w:sz w:val="22"/>
          <w:szCs w:val="22"/>
        </w:rPr>
        <w:t xml:space="preserve">odbywać się będzie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z uwzględnieniem zasad określonych w us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tawie z dnia 24 kwietnia 2003 </w:t>
      </w:r>
      <w:r w:rsidR="00305148" w:rsidRPr="00BE6389">
        <w:rPr>
          <w:rFonts w:asciiTheme="majorHAnsi" w:eastAsia="Arial Unicode MS" w:hAnsiTheme="majorHAnsi" w:cs="Arial Unicode MS"/>
          <w:sz w:val="22"/>
          <w:szCs w:val="22"/>
        </w:rPr>
        <w:t>roku</w:t>
      </w:r>
      <w:r w:rsidR="004E7EE7" w:rsidRPr="00BE63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 xml:space="preserve">o </w:t>
      </w:r>
      <w:r w:rsidR="00BE6389">
        <w:rPr>
          <w:rFonts w:asciiTheme="majorHAnsi" w:eastAsia="Arial Unicode MS" w:hAnsiTheme="majorHAnsi" w:cs="Arial Unicode MS"/>
          <w:sz w:val="22"/>
          <w:szCs w:val="22"/>
        </w:rPr>
        <w:t xml:space="preserve">działalności </w:t>
      </w:r>
      <w:r w:rsidR="004E7EE7" w:rsidRPr="00BE6389">
        <w:rPr>
          <w:rFonts w:asciiTheme="majorHAnsi" w:eastAsia="Arial Unicode MS" w:hAnsiTheme="majorHAnsi" w:cs="Arial Unicode MS"/>
          <w:sz w:val="22"/>
          <w:szCs w:val="22"/>
        </w:rPr>
        <w:t>p</w:t>
      </w:r>
      <w:r w:rsidR="00BE6389">
        <w:rPr>
          <w:rFonts w:asciiTheme="majorHAnsi" w:eastAsia="Arial Unicode MS" w:hAnsiTheme="majorHAnsi" w:cs="Arial Unicode MS"/>
          <w:sz w:val="22"/>
          <w:szCs w:val="22"/>
        </w:rPr>
        <w:t xml:space="preserve">ożytku publicznego i o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 xml:space="preserve">wolontariacie. </w:t>
      </w:r>
    </w:p>
    <w:p w:rsidR="00BE6389" w:rsidRDefault="00BE638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70" w:rsidRPr="00BE6389" w:rsidRDefault="00F92636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Decyzję o wyborze 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 xml:space="preserve">oferty i udzieleniu dotacji, po zapoznaniu się z opinią Komisji Konkursowej, podejmie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Zarzą</w:t>
      </w:r>
      <w:r w:rsidR="00B3425A">
        <w:rPr>
          <w:rFonts w:asciiTheme="majorHAnsi" w:eastAsia="Arial Unicode MS" w:hAnsiTheme="majorHAnsi" w:cs="Arial Unicode MS"/>
          <w:sz w:val="22"/>
          <w:szCs w:val="22"/>
        </w:rPr>
        <w:t xml:space="preserve">d </w:t>
      </w:r>
      <w:r w:rsidR="009375F2" w:rsidRPr="00BE6389">
        <w:rPr>
          <w:rFonts w:asciiTheme="majorHAnsi" w:eastAsia="Arial Unicode MS" w:hAnsiTheme="majorHAnsi" w:cs="Arial Unicode MS"/>
          <w:sz w:val="22"/>
          <w:szCs w:val="22"/>
        </w:rPr>
        <w:t xml:space="preserve">Powiatu 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w Siedlcach </w:t>
      </w:r>
      <w:r w:rsidR="008E38B8">
        <w:rPr>
          <w:rFonts w:asciiTheme="majorHAnsi" w:eastAsia="Arial Unicode MS" w:hAnsiTheme="majorHAnsi" w:cs="Arial Unicode MS"/>
          <w:sz w:val="22"/>
          <w:szCs w:val="22"/>
        </w:rPr>
        <w:t>w formie uchwał. Od uchwały</w:t>
      </w:r>
      <w:r w:rsidR="009375F2" w:rsidRPr="00BE63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Zarządu w sp</w:t>
      </w:r>
      <w:r w:rsidR="00B0457D">
        <w:rPr>
          <w:rFonts w:asciiTheme="majorHAnsi" w:eastAsia="Arial Unicode MS" w:hAnsiTheme="majorHAnsi" w:cs="Arial Unicode MS"/>
          <w:sz w:val="22"/>
          <w:szCs w:val="22"/>
        </w:rPr>
        <w:t>rawie wyboru oferty i udzieleniu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 xml:space="preserve"> dotacji nie ma zastosowania tryb odwoławczy.</w:t>
      </w:r>
    </w:p>
    <w:p w:rsidR="00841DFC" w:rsidRPr="00BE6389" w:rsidRDefault="00841DFC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D7590" w:rsidRPr="00A43A6D" w:rsidRDefault="00516ADB" w:rsidP="00A43A6D">
      <w:pPr>
        <w:jc w:val="both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Rozstrzygnięcie konkursu nastąpi </w:t>
      </w:r>
      <w:r w:rsidR="00A43A6D">
        <w:rPr>
          <w:rFonts w:asciiTheme="majorHAnsi" w:eastAsia="Arial Unicode MS" w:hAnsiTheme="majorHAnsi" w:cs="Arial Unicode MS"/>
          <w:sz w:val="22"/>
          <w:szCs w:val="22"/>
        </w:rPr>
        <w:t xml:space="preserve">do dnia </w:t>
      </w:r>
      <w:r w:rsidR="000F61BE">
        <w:rPr>
          <w:rFonts w:asciiTheme="majorHAnsi" w:eastAsia="Arial Unicode MS" w:hAnsiTheme="majorHAnsi" w:cs="Arial Unicode MS"/>
          <w:b/>
          <w:sz w:val="22"/>
          <w:szCs w:val="22"/>
        </w:rPr>
        <w:t>18</w:t>
      </w:r>
      <w:r w:rsidR="00DF390E">
        <w:rPr>
          <w:rFonts w:asciiTheme="majorHAnsi" w:eastAsia="Arial Unicode MS" w:hAnsiTheme="majorHAnsi" w:cs="Arial Unicode MS"/>
          <w:b/>
          <w:sz w:val="22"/>
          <w:szCs w:val="22"/>
        </w:rPr>
        <w:t xml:space="preserve"> marca</w:t>
      </w:r>
      <w:r w:rsidR="00851E5B">
        <w:rPr>
          <w:rFonts w:asciiTheme="majorHAnsi" w:eastAsia="Arial Unicode MS" w:hAnsiTheme="majorHAnsi" w:cs="Arial Unicode MS"/>
          <w:b/>
          <w:sz w:val="22"/>
          <w:szCs w:val="22"/>
        </w:rPr>
        <w:t xml:space="preserve"> 2015</w:t>
      </w:r>
      <w:r w:rsidR="00A43A6D" w:rsidRPr="00A43A6D">
        <w:rPr>
          <w:rFonts w:asciiTheme="majorHAnsi" w:eastAsia="Arial Unicode MS" w:hAnsiTheme="majorHAnsi" w:cs="Arial Unicode MS"/>
          <w:b/>
          <w:sz w:val="22"/>
          <w:szCs w:val="22"/>
        </w:rPr>
        <w:t xml:space="preserve"> roku. </w:t>
      </w:r>
    </w:p>
    <w:p w:rsidR="00A43A6D" w:rsidRDefault="00A43A6D" w:rsidP="00A43A6D">
      <w:pPr>
        <w:jc w:val="both"/>
        <w:rPr>
          <w:rFonts w:eastAsia="Arial Unicode MS"/>
        </w:rPr>
      </w:pPr>
    </w:p>
    <w:p w:rsidR="00DF390E" w:rsidRDefault="00DF390E" w:rsidP="00A43A6D">
      <w:pPr>
        <w:jc w:val="both"/>
        <w:rPr>
          <w:rFonts w:eastAsia="Arial Unicode MS"/>
        </w:rPr>
      </w:pPr>
    </w:p>
    <w:p w:rsidR="00DF390E" w:rsidRPr="00DD7590" w:rsidRDefault="00DF390E" w:rsidP="00A43A6D">
      <w:pPr>
        <w:jc w:val="both"/>
        <w:rPr>
          <w:rFonts w:eastAsia="Arial Unicode MS"/>
        </w:rPr>
      </w:pPr>
    </w:p>
    <w:p w:rsidR="00623870" w:rsidRPr="00BE6389" w:rsidRDefault="00623870" w:rsidP="004E2595">
      <w:pPr>
        <w:pStyle w:val="Nagwek3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VI. Ogólne warunki realizacji zadania publicznego</w:t>
      </w: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Zleceniobiorca zobowiązany jest do:</w:t>
      </w:r>
    </w:p>
    <w:p w:rsidR="00623870" w:rsidRPr="00BE6389" w:rsidRDefault="00BE638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-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 xml:space="preserve">korekty kosztorysu </w:t>
      </w:r>
      <w:r w:rsidR="00352FE2">
        <w:rPr>
          <w:rFonts w:asciiTheme="majorHAnsi" w:eastAsia="Arial Unicode MS" w:hAnsiTheme="majorHAnsi" w:cs="Arial Unicode MS"/>
          <w:sz w:val="22"/>
          <w:szCs w:val="22"/>
        </w:rPr>
        <w:t xml:space="preserve">i harmonogramu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projektu w przypadku przyznania dotacji w wysokości innej niż wnioskowana,</w:t>
      </w:r>
    </w:p>
    <w:p w:rsidR="00C479A5" w:rsidRPr="00BE6389" w:rsidRDefault="00BE638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-</w:t>
      </w:r>
      <w:r w:rsidR="00A87E84">
        <w:rPr>
          <w:rFonts w:asciiTheme="majorHAnsi" w:eastAsia="Arial Unicode MS" w:hAnsiTheme="majorHAnsi" w:cs="Arial Unicode MS"/>
          <w:sz w:val="22"/>
          <w:szCs w:val="22"/>
        </w:rPr>
        <w:t xml:space="preserve">wyodrębnienia w </w:t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 xml:space="preserve">ewidencji księgowej środków publicznych otrzymanych </w:t>
      </w:r>
      <w:r w:rsidR="0090484A" w:rsidRPr="00BE6389">
        <w:rPr>
          <w:rFonts w:asciiTheme="majorHAnsi" w:eastAsia="Arial Unicode MS" w:hAnsiTheme="majorHAnsi" w:cs="Arial Unicode MS"/>
          <w:sz w:val="22"/>
          <w:szCs w:val="22"/>
        </w:rPr>
        <w:br/>
      </w:r>
      <w:r w:rsidR="00623870" w:rsidRPr="00BE6389">
        <w:rPr>
          <w:rFonts w:asciiTheme="majorHAnsi" w:eastAsia="Arial Unicode MS" w:hAnsiTheme="majorHAnsi" w:cs="Arial Unicode MS"/>
          <w:sz w:val="22"/>
          <w:szCs w:val="22"/>
        </w:rPr>
        <w:t>na podstawie umowy,</w:t>
      </w:r>
    </w:p>
    <w:p w:rsidR="00A010C0" w:rsidRPr="00BE6389" w:rsidRDefault="00BE6389" w:rsidP="00A010C0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-</w:t>
      </w:r>
      <w:r w:rsidR="00522B96"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złożenia </w:t>
      </w:r>
      <w:r w:rsidR="00623870"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sprawozdania z wykonania zadania publicznego według wzoru określ</w:t>
      </w: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onego                         w </w:t>
      </w:r>
      <w:r w:rsidR="00A010C0">
        <w:rPr>
          <w:rFonts w:asciiTheme="majorHAnsi" w:eastAsia="Arial Unicode MS" w:hAnsiTheme="majorHAnsi" w:cs="Arial Unicode MS"/>
          <w:b w:val="0"/>
          <w:sz w:val="22"/>
          <w:szCs w:val="22"/>
        </w:rPr>
        <w:t>załączniku do Rozporządzenia</w:t>
      </w: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Ministra Pracy i Polityki </w:t>
      </w:r>
      <w:r w:rsidR="00623870"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Społ</w:t>
      </w:r>
      <w:r w:rsidR="00305148"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ecznej</w:t>
      </w:r>
      <w:r w:rsidR="00305148" w:rsidRPr="00BE63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A010C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 dnia 15 grudnia </w:t>
      </w:r>
      <w:r w:rsidR="00A010C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2010</w:t>
      </w:r>
      <w:r w:rsidR="00A010C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roku</w:t>
      </w:r>
      <w:r w:rsidR="00A010C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w sprawie wzoru </w:t>
      </w:r>
      <w:r w:rsidR="00A010C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oferty </w:t>
      </w:r>
      <w:r w:rsidR="00A010C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 ramowego wzoru umowy dotyczących realizacji zadania publicznego oraz wzoru sprawozdania z wykonania tego zadania  </w:t>
      </w:r>
      <w:r w:rsidR="00A010C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 w:rsidR="00A010C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Dz. U. z 2011 r. Nr 6, poz. 25</w:t>
      </w:r>
      <w:r w:rsidR="00A010C0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</w:t>
      </w:r>
      <w:r w:rsidR="00A010C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5506E7" w:rsidRPr="00BE6389" w:rsidRDefault="005506E7" w:rsidP="00A010C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5506E7" w:rsidRPr="00BE6389" w:rsidRDefault="00781F8D" w:rsidP="004E2595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VII. Pozostałe informacje</w:t>
      </w:r>
    </w:p>
    <w:p w:rsidR="00781F8D" w:rsidRPr="00BE6389" w:rsidRDefault="00781F8D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Szczegółowe informacje na temat konkursu można uzyskać:</w:t>
      </w:r>
    </w:p>
    <w:p w:rsidR="00781F8D" w:rsidRPr="00BE6389" w:rsidRDefault="00781F8D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- w sferach kultura fiz</w:t>
      </w:r>
      <w:r w:rsidR="00B345BC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yczna i sport oraz turystyka - </w:t>
      </w: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 Wydziale Spraw Społecznych </w:t>
      </w: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i Promocji Starostwa Powiatowego w Siedlcach </w:t>
      </w:r>
    </w:p>
    <w:p w:rsidR="00781F8D" w:rsidRPr="00BE6389" w:rsidRDefault="00781F8D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Monika Kowalewska – tel. 25 644-72-17, </w:t>
      </w:r>
      <w:r w:rsidR="008F24E7"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m</w:t>
      </w:r>
      <w:hyperlink r:id="rId8" w:history="1">
        <w:r w:rsidRPr="00BE6389">
          <w:rPr>
            <w:rStyle w:val="Hipercze"/>
            <w:rFonts w:asciiTheme="majorHAnsi" w:eastAsia="Arial Unicode MS" w:hAnsiTheme="majorHAnsi" w:cs="Arial Unicode MS"/>
            <w:b w:val="0"/>
            <w:color w:val="000000"/>
            <w:sz w:val="22"/>
            <w:szCs w:val="22"/>
            <w:u w:val="none"/>
          </w:rPr>
          <w:t>kowalewska@powiatsiedlecki.pl</w:t>
        </w:r>
      </w:hyperlink>
    </w:p>
    <w:p w:rsidR="00781F8D" w:rsidRPr="00B345BC" w:rsidRDefault="00781F8D" w:rsidP="00B345BC">
      <w:pPr>
        <w:pStyle w:val="Nagwek3"/>
        <w:jc w:val="both"/>
        <w:rPr>
          <w:rFonts w:ascii="Cambria" w:eastAsia="Arial Unicode MS" w:hAnsi="Cambria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- w sferach </w:t>
      </w:r>
      <w:r w:rsidR="00A13CEB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w</w:t>
      </w:r>
      <w:r w:rsidR="00B345BC" w:rsidRPr="00A13CEB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spieranie rodziny i systemu pieczy zastępczej</w:t>
      </w:r>
      <w:r w:rsidR="00B345BC" w:rsidRPr="00A13CEB">
        <w:rPr>
          <w:rFonts w:ascii="Cambria" w:eastAsia="Arial Unicode MS" w:hAnsi="Cambria" w:cs="Arial Unicode MS"/>
          <w:color w:val="000000" w:themeColor="text1"/>
          <w:sz w:val="22"/>
          <w:szCs w:val="22"/>
        </w:rPr>
        <w:t xml:space="preserve"> </w:t>
      </w: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oraz rehab</w:t>
      </w:r>
      <w:r w:rsidR="00B345BC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ilitacja osób niepełnosprawnych– </w:t>
      </w: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w Powiatowym Centrum Pomocy Rodzinie w Siedlcach</w:t>
      </w:r>
    </w:p>
    <w:p w:rsidR="00781F8D" w:rsidRPr="00BE6389" w:rsidRDefault="00727D55" w:rsidP="004E2595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Izabela Zgrzebnicka</w:t>
      </w:r>
      <w:r w:rsidR="00781F8D"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– tel. 25 644-81-72, </w:t>
      </w: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izgrzebnicka</w:t>
      </w:r>
      <w:r w:rsidR="00781F8D"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@pcprsiedlce.pl</w:t>
      </w:r>
    </w:p>
    <w:p w:rsidR="00623870" w:rsidRPr="00BE6389" w:rsidRDefault="00623870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26EDD" w:rsidRPr="00BE6389" w:rsidRDefault="00426EDD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1A565A" w:rsidRDefault="001A565A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BE6389" w:rsidRDefault="00BE638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30BD1" w:rsidRPr="00630BD1" w:rsidRDefault="00630BD1" w:rsidP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630BD1" w:rsidRPr="00630BD1" w:rsidRDefault="00630BD1" w:rsidP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BE6389" w:rsidRPr="00BE6389" w:rsidRDefault="00BE638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040351" w:rsidRPr="00BE6389" w:rsidRDefault="00040351" w:rsidP="00A43A6D">
      <w:pPr>
        <w:ind w:left="6379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               </w:t>
      </w:r>
      <w:r w:rsidR="00BE6389">
        <w:rPr>
          <w:rFonts w:asciiTheme="majorHAnsi" w:eastAsia="Arial Unicode MS" w:hAnsiTheme="majorHAnsi" w:cs="Arial Unicode MS"/>
          <w:sz w:val="22"/>
          <w:szCs w:val="22"/>
        </w:rPr>
        <w:t xml:space="preserve">                             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         </w:t>
      </w:r>
      <w:r w:rsidR="004E0324">
        <w:rPr>
          <w:spacing w:val="20"/>
        </w:rPr>
        <w:t xml:space="preserve">                                                                                                      </w:t>
      </w:r>
    </w:p>
    <w:p w:rsidR="001A565A" w:rsidRPr="00BE6389" w:rsidRDefault="001A565A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62DA9" w:rsidRDefault="00662DA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Pr="00BC6DA5" w:rsidRDefault="00D80469" w:rsidP="00D80469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>
        <w:rPr>
          <w:rFonts w:ascii="Cambria" w:hAnsi="Cambria"/>
          <w:sz w:val="20"/>
          <w:szCs w:val="20"/>
        </w:rPr>
        <w:t>nr 2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9C6862">
        <w:rPr>
          <w:rFonts w:ascii="Cambria" w:hAnsi="Cambria"/>
          <w:sz w:val="20"/>
          <w:szCs w:val="20"/>
        </w:rPr>
        <w:t xml:space="preserve"> Uchwały Nr 3/ 7</w:t>
      </w:r>
      <w:r>
        <w:rPr>
          <w:rFonts w:ascii="Cambria" w:hAnsi="Cambria"/>
          <w:sz w:val="20"/>
          <w:szCs w:val="20"/>
        </w:rPr>
        <w:t>/2015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D80469" w:rsidRPr="006604C6" w:rsidRDefault="00D80469" w:rsidP="00D80469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D80469" w:rsidRPr="006604C6" w:rsidRDefault="00E747AA" w:rsidP="00D80469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2 </w:t>
      </w:r>
      <w:r w:rsidR="00D80469">
        <w:rPr>
          <w:rFonts w:ascii="Cambria" w:hAnsi="Cambria"/>
          <w:b/>
          <w:bCs/>
          <w:sz w:val="20"/>
          <w:szCs w:val="20"/>
        </w:rPr>
        <w:t>lutego 2015</w:t>
      </w:r>
      <w:r w:rsidR="00D80469"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D80469" w:rsidRPr="006604C6" w:rsidRDefault="00D80469" w:rsidP="00D80469">
      <w:pPr>
        <w:pStyle w:val="Tekstpodstawowy2"/>
        <w:rPr>
          <w:rFonts w:ascii="Cambria" w:hAnsi="Cambria"/>
          <w:sz w:val="20"/>
          <w:szCs w:val="20"/>
        </w:rPr>
      </w:pPr>
    </w:p>
    <w:p w:rsidR="00D80469" w:rsidRDefault="00D80469" w:rsidP="00D80469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D80469" w:rsidRPr="006604C6" w:rsidRDefault="00D80469" w:rsidP="00D80469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D80469" w:rsidRDefault="00D80469" w:rsidP="00D80469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ogłasza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nabór kandydatów na członków Komisji Konkursowej </w:t>
      </w:r>
      <w:r>
        <w:rPr>
          <w:rFonts w:ascii="Cambria" w:hAnsi="Cambria"/>
          <w:bCs w:val="0"/>
          <w:spacing w:val="20"/>
          <w:sz w:val="22"/>
          <w:szCs w:val="22"/>
        </w:rPr>
        <w:br/>
        <w:t xml:space="preserve">do opiniowania ofert </w:t>
      </w:r>
      <w:r w:rsidR="00853203">
        <w:rPr>
          <w:rFonts w:ascii="Cambria" w:hAnsi="Cambria"/>
          <w:bCs w:val="0"/>
          <w:spacing w:val="20"/>
          <w:sz w:val="22"/>
          <w:szCs w:val="22"/>
        </w:rPr>
        <w:t>w otwartym konkursie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zadań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>
        <w:rPr>
          <w:rFonts w:ascii="Cambria" w:hAnsi="Cambria"/>
          <w:bCs w:val="0"/>
          <w:spacing w:val="20"/>
          <w:sz w:val="22"/>
          <w:szCs w:val="22"/>
        </w:rPr>
        <w:t>2015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>
        <w:rPr>
          <w:rFonts w:ascii="Cambria" w:hAnsi="Cambria"/>
          <w:bCs w:val="0"/>
          <w:spacing w:val="20"/>
          <w:sz w:val="22"/>
          <w:szCs w:val="22"/>
        </w:rPr>
        <w:t>roku,</w:t>
      </w:r>
    </w:p>
    <w:p w:rsidR="00D80469" w:rsidRDefault="00D80469" w:rsidP="00D80469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D80469" w:rsidRPr="006604C6" w:rsidRDefault="00D80469" w:rsidP="00D80469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D80469" w:rsidRPr="006604C6" w:rsidRDefault="00D80469" w:rsidP="00D80469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247DEE" w:rsidRPr="00675363" w:rsidRDefault="00D80469" w:rsidP="00247DEE">
      <w:pPr>
        <w:pStyle w:val="Tekstpodstawowy2"/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</w:rPr>
        <w:t>Na podstawie art. 15 ust 2a i 2d ustawy z dnia 24 kwietnia 2003 roku o działalności pożytku publicznego i o wolontariacie (Dz. U. z  2014</w:t>
      </w:r>
      <w:r w:rsidR="00F70128">
        <w:rPr>
          <w:rFonts w:ascii="Cambria" w:hAnsi="Cambria"/>
          <w:b w:val="0"/>
        </w:rPr>
        <w:t xml:space="preserve"> </w:t>
      </w:r>
      <w:r w:rsidRPr="00675363">
        <w:rPr>
          <w:rFonts w:ascii="Cambria" w:hAnsi="Cambria"/>
          <w:b w:val="0"/>
        </w:rPr>
        <w:t xml:space="preserve">r. poz. 1118 z </w:t>
      </w:r>
      <w:proofErr w:type="spellStart"/>
      <w:r w:rsidRPr="00675363">
        <w:rPr>
          <w:rFonts w:ascii="Cambria" w:hAnsi="Cambria"/>
          <w:b w:val="0"/>
        </w:rPr>
        <w:t>późn</w:t>
      </w:r>
      <w:proofErr w:type="spellEnd"/>
      <w:r w:rsidRPr="00675363">
        <w:rPr>
          <w:rFonts w:ascii="Cambria" w:hAnsi="Cambria"/>
          <w:b w:val="0"/>
        </w:rPr>
        <w:t xml:space="preserve">. zm.)  </w:t>
      </w:r>
      <w:r w:rsidRPr="00675363">
        <w:rPr>
          <w:rFonts w:ascii="Cambria" w:hAnsi="Cambria"/>
          <w:b w:val="0"/>
        </w:rPr>
        <w:br/>
        <w:t>Zarząd Powiatu w Siedlcach ogłasza nabór kandydatów na członków Komisji Konkursowej</w:t>
      </w:r>
      <w:r w:rsidR="00853203">
        <w:rPr>
          <w:rFonts w:ascii="Cambria" w:hAnsi="Cambria"/>
          <w:b w:val="0"/>
        </w:rPr>
        <w:t xml:space="preserve"> w otwartym konkursie</w:t>
      </w:r>
      <w:r w:rsidR="00247DEE" w:rsidRPr="00675363">
        <w:rPr>
          <w:rFonts w:ascii="Cambria" w:hAnsi="Cambria"/>
          <w:b w:val="0"/>
        </w:rPr>
        <w:t xml:space="preserve"> ofert </w:t>
      </w:r>
      <w:r w:rsidR="00247DEE" w:rsidRPr="00675363">
        <w:rPr>
          <w:rFonts w:ascii="Cambria" w:hAnsi="Cambria"/>
          <w:b w:val="0"/>
          <w:bCs w:val="0"/>
        </w:rPr>
        <w:t xml:space="preserve">na wsparcie realizacji zadań Powiatu Siedleckiego o charakterze pożytku publicznego w 2015 </w:t>
      </w:r>
      <w:r w:rsidR="004C1A7C" w:rsidRPr="00675363">
        <w:rPr>
          <w:rFonts w:ascii="Cambria" w:hAnsi="Cambria"/>
          <w:b w:val="0"/>
          <w:bCs w:val="0"/>
        </w:rPr>
        <w:t>roku w sferach:</w:t>
      </w:r>
    </w:p>
    <w:p w:rsidR="004C1A7C" w:rsidRPr="00675363" w:rsidRDefault="004C1A7C" w:rsidP="004C1A7C">
      <w:pPr>
        <w:pStyle w:val="Tekstpodstawowy2"/>
        <w:numPr>
          <w:ilvl w:val="0"/>
          <w:numId w:val="17"/>
        </w:numPr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  <w:bCs w:val="0"/>
        </w:rPr>
        <w:t>Kultura fizyczna i sport</w:t>
      </w:r>
    </w:p>
    <w:p w:rsidR="004C1A7C" w:rsidRPr="00675363" w:rsidRDefault="004C1A7C" w:rsidP="004C1A7C">
      <w:pPr>
        <w:pStyle w:val="Tekstpodstawowy2"/>
        <w:numPr>
          <w:ilvl w:val="0"/>
          <w:numId w:val="17"/>
        </w:numPr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  <w:bCs w:val="0"/>
        </w:rPr>
        <w:t>Turystyka</w:t>
      </w:r>
    </w:p>
    <w:p w:rsidR="004C1A7C" w:rsidRPr="00675363" w:rsidRDefault="004C1A7C" w:rsidP="004C1A7C">
      <w:pPr>
        <w:pStyle w:val="Tekstpodstawowy2"/>
        <w:numPr>
          <w:ilvl w:val="0"/>
          <w:numId w:val="17"/>
        </w:numPr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  <w:bCs w:val="0"/>
          <w:color w:val="000000" w:themeColor="text1"/>
        </w:rPr>
        <w:t>Wspieranie rodziny i systemu pieczy zastępczej</w:t>
      </w:r>
    </w:p>
    <w:p w:rsidR="004C1A7C" w:rsidRPr="00675363" w:rsidRDefault="004C1A7C" w:rsidP="004C1A7C">
      <w:pPr>
        <w:pStyle w:val="Tekstpodstawowy2"/>
        <w:numPr>
          <w:ilvl w:val="0"/>
          <w:numId w:val="17"/>
        </w:numPr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eastAsia="Arial Unicode MS" w:hAnsi="Cambria" w:cs="Arial Unicode MS"/>
          <w:b w:val="0"/>
        </w:rPr>
        <w:t xml:space="preserve">Rehabilitacja osób niepełnosprawnych      </w:t>
      </w:r>
    </w:p>
    <w:p w:rsidR="00675363" w:rsidRDefault="00675363" w:rsidP="00675363">
      <w:pPr>
        <w:pStyle w:val="Tekstpodstawowy2"/>
        <w:jc w:val="both"/>
        <w:rPr>
          <w:rFonts w:ascii="Cambria" w:eastAsia="Arial Unicode MS" w:hAnsi="Cambria" w:cs="Arial Unicode MS"/>
          <w:b w:val="0"/>
        </w:rPr>
      </w:pPr>
    </w:p>
    <w:p w:rsidR="0007676E" w:rsidRPr="007455EE" w:rsidRDefault="00C42C17" w:rsidP="00675363">
      <w:pPr>
        <w:pStyle w:val="Tekstpodstawowy2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b w:val="0"/>
        </w:rPr>
        <w:t>W skład Komisji Konkursowej wchodzą osoby wskazane przez organizacje pozarządowe</w:t>
      </w:r>
      <w:r w:rsidR="007455EE">
        <w:rPr>
          <w:rFonts w:ascii="Cambria" w:eastAsia="Arial Unicode MS" w:hAnsi="Cambria" w:cs="Arial Unicode MS"/>
          <w:b w:val="0"/>
        </w:rPr>
        <w:t xml:space="preserve"> lub podmioty wymienione w art. 3 ust. 3, </w:t>
      </w:r>
      <w:r w:rsidR="007455EE" w:rsidRPr="007455EE">
        <w:rPr>
          <w:rFonts w:ascii="Cambria" w:eastAsia="Arial Unicode MS" w:hAnsi="Cambria" w:cs="Arial Unicode MS"/>
        </w:rPr>
        <w:t xml:space="preserve">z wyłączeniem osób wskazanych przez organizacje pozarządowe lub podmioty wymienione w art. 3 ust. 3, biorące udział </w:t>
      </w:r>
      <w:r w:rsidR="007455EE" w:rsidRPr="007455EE">
        <w:rPr>
          <w:rFonts w:ascii="Cambria" w:eastAsia="Arial Unicode MS" w:hAnsi="Cambria" w:cs="Arial Unicode MS"/>
        </w:rPr>
        <w:br/>
        <w:t xml:space="preserve">w konkursie. </w:t>
      </w:r>
    </w:p>
    <w:p w:rsidR="00675363" w:rsidRPr="00F34EE8" w:rsidRDefault="00675363" w:rsidP="00675363">
      <w:pPr>
        <w:pStyle w:val="NormalnyWeb"/>
        <w:jc w:val="both"/>
        <w:rPr>
          <w:rFonts w:ascii="Cambria" w:hAnsi="Cambria"/>
        </w:rPr>
      </w:pPr>
      <w:r w:rsidRPr="00F34EE8">
        <w:rPr>
          <w:rFonts w:ascii="Cambria" w:hAnsi="Cambria"/>
        </w:rPr>
        <w:t>Udział w pracach Komisji jest nieodpłatny i </w:t>
      </w:r>
      <w:r w:rsidR="00BD1935"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 xml:space="preserve">za udział w posiedzeniu Komisji </w:t>
      </w:r>
      <w:r w:rsidRPr="00F34EE8">
        <w:rPr>
          <w:rFonts w:ascii="Cambria" w:hAnsi="Cambria"/>
        </w:rPr>
        <w:br/>
        <w:t>jej członkom nie przysługuje zwrot kosztów podróży.  </w:t>
      </w:r>
    </w:p>
    <w:p w:rsidR="00675363" w:rsidRPr="00675363" w:rsidRDefault="00675363" w:rsidP="00675363">
      <w:pPr>
        <w:pStyle w:val="Tekstpodstawowy2"/>
        <w:jc w:val="both"/>
        <w:rPr>
          <w:rFonts w:ascii="Cambria" w:hAnsi="Cambria"/>
          <w:b w:val="0"/>
          <w:bCs w:val="0"/>
        </w:rPr>
      </w:pPr>
    </w:p>
    <w:p w:rsidR="004C1A7C" w:rsidRPr="00D80469" w:rsidRDefault="00D80469" w:rsidP="00D80469">
      <w:pPr>
        <w:pStyle w:val="NormalnyWeb"/>
        <w:jc w:val="both"/>
        <w:rPr>
          <w:rFonts w:ascii="Cambria" w:hAnsi="Cambria"/>
          <w:b/>
        </w:rPr>
      </w:pPr>
      <w:r w:rsidRPr="00F34EE8">
        <w:rPr>
          <w:rFonts w:ascii="Cambria" w:hAnsi="Cambria"/>
          <w:b/>
        </w:rPr>
        <w:t xml:space="preserve">Zgłoszeń kandydatów do składu Komisji organizacje dokonują poprzez wypełnienie </w:t>
      </w:r>
      <w:r w:rsidR="005C723E">
        <w:rPr>
          <w:rFonts w:ascii="Cambria" w:hAnsi="Cambria"/>
          <w:b/>
        </w:rPr>
        <w:t>poniżej zamieszczonego</w:t>
      </w:r>
      <w:r w:rsidRPr="00F34EE8">
        <w:rPr>
          <w:rFonts w:ascii="Cambria" w:hAnsi="Cambria"/>
          <w:b/>
        </w:rPr>
        <w:t xml:space="preserve"> formularza i przesyłają </w:t>
      </w:r>
      <w:r w:rsidR="00BD1935">
        <w:rPr>
          <w:rFonts w:ascii="Cambria" w:hAnsi="Cambria"/>
          <w:b/>
        </w:rPr>
        <w:t xml:space="preserve">w wersji papierowej na </w:t>
      </w:r>
      <w:r w:rsidRPr="00F34EE8">
        <w:rPr>
          <w:rFonts w:ascii="Cambria" w:hAnsi="Cambria"/>
          <w:b/>
        </w:rPr>
        <w:t xml:space="preserve">adres: Starostwo Powiatowe w Siedlcach, ul. Piłsudskiego 40, </w:t>
      </w:r>
      <w:r w:rsidRPr="00F34EE8">
        <w:rPr>
          <w:rFonts w:ascii="Cambria" w:hAnsi="Cambria"/>
          <w:b/>
        </w:rPr>
        <w:br/>
        <w:t xml:space="preserve">08-110 Siedlce </w:t>
      </w:r>
      <w:r w:rsidR="00BD1935">
        <w:rPr>
          <w:rFonts w:ascii="Cambria" w:hAnsi="Cambria"/>
          <w:b/>
        </w:rPr>
        <w:t xml:space="preserve">lub w wersji elektronicznej na adres: </w:t>
      </w:r>
      <w:r w:rsidR="00BD1935" w:rsidRPr="00BD1935">
        <w:rPr>
          <w:rFonts w:ascii="Cambria" w:hAnsi="Cambria"/>
          <w:b/>
          <w:color w:val="000000" w:themeColor="text1"/>
        </w:rPr>
        <w:t>m</w:t>
      </w:r>
      <w:hyperlink r:id="rId9" w:history="1">
        <w:r w:rsidR="00BD1935" w:rsidRPr="00BD1935">
          <w:rPr>
            <w:rStyle w:val="Hipercze"/>
            <w:rFonts w:ascii="Cambria" w:hAnsi="Cambria"/>
            <w:b/>
            <w:color w:val="000000" w:themeColor="text1"/>
            <w:u w:val="none"/>
          </w:rPr>
          <w:t>kowalewska@powiatsiedlecki.pl</w:t>
        </w:r>
      </w:hyperlink>
      <w:r w:rsidR="00BD1935">
        <w:rPr>
          <w:rFonts w:ascii="Cambria" w:hAnsi="Cambria"/>
          <w:b/>
        </w:rPr>
        <w:t xml:space="preserve"> </w:t>
      </w:r>
      <w:r w:rsidR="004C1A7C" w:rsidRPr="00675363">
        <w:rPr>
          <w:rFonts w:ascii="Cambria" w:hAnsi="Cambria"/>
          <w:b/>
          <w:u w:val="single"/>
        </w:rPr>
        <w:t xml:space="preserve">do dnia </w:t>
      </w:r>
      <w:r w:rsidR="00A200A4">
        <w:rPr>
          <w:rFonts w:ascii="Cambria" w:hAnsi="Cambria"/>
          <w:b/>
          <w:u w:val="single"/>
        </w:rPr>
        <w:t>24</w:t>
      </w:r>
      <w:r w:rsidR="004C1A7C" w:rsidRPr="00675363">
        <w:rPr>
          <w:rFonts w:ascii="Cambria" w:hAnsi="Cambria"/>
          <w:b/>
          <w:u w:val="single"/>
        </w:rPr>
        <w:t xml:space="preserve"> lutego </w:t>
      </w:r>
      <w:r w:rsidR="007455EE">
        <w:rPr>
          <w:rFonts w:ascii="Cambria" w:hAnsi="Cambria"/>
          <w:b/>
          <w:u w:val="single"/>
        </w:rPr>
        <w:t xml:space="preserve">2015 roku. </w:t>
      </w:r>
    </w:p>
    <w:p w:rsidR="00630BD1" w:rsidRDefault="00630BD1" w:rsidP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630BD1" w:rsidRPr="00630BD1" w:rsidRDefault="00630BD1" w:rsidP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630BD1" w:rsidRPr="00630BD1" w:rsidRDefault="00630BD1" w:rsidP="00630BD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630BD1" w:rsidRPr="00BE6389" w:rsidRDefault="00630BD1" w:rsidP="00630BD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Pr="00F34EE8" w:rsidRDefault="00D80469" w:rsidP="00D80469">
      <w:pPr>
        <w:pStyle w:val="NormalnyWeb"/>
        <w:rPr>
          <w:rStyle w:val="Pogrubienie"/>
          <w:rFonts w:ascii="Cambria" w:hAnsi="Cambria"/>
        </w:rPr>
      </w:pPr>
    </w:p>
    <w:p w:rsidR="00D80469" w:rsidRPr="006604C6" w:rsidRDefault="00D80469" w:rsidP="00D80469">
      <w:pPr>
        <w:pStyle w:val="Tekstpodstawowy2"/>
        <w:jc w:val="both"/>
        <w:rPr>
          <w:rFonts w:ascii="Cambria" w:hAnsi="Cambria"/>
          <w:b w:val="0"/>
          <w:bCs w:val="0"/>
          <w:spacing w:val="20"/>
          <w:sz w:val="22"/>
          <w:szCs w:val="22"/>
        </w:rPr>
      </w:pPr>
    </w:p>
    <w:p w:rsidR="00D80469" w:rsidRPr="006604C6" w:rsidRDefault="00D80469" w:rsidP="00D80469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D80469" w:rsidRDefault="00D80469" w:rsidP="004E259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A87E84" w:rsidRDefault="00A200A4" w:rsidP="00A200A4">
      <w:pPr>
        <w:spacing w:before="240"/>
        <w:jc w:val="both"/>
        <w:rPr>
          <w:sz w:val="20"/>
          <w:szCs w:val="20"/>
        </w:rPr>
      </w:pPr>
      <w:r>
        <w:t xml:space="preserve"> </w:t>
      </w:r>
      <w:r w:rsidR="005C723E">
        <w:t xml:space="preserve">........................................................ </w:t>
      </w:r>
      <w:r w:rsidR="005C723E">
        <w:tab/>
      </w:r>
      <w:r w:rsidR="005C723E">
        <w:tab/>
      </w:r>
      <w:r w:rsidR="005C723E">
        <w:tab/>
      </w:r>
      <w:r w:rsidR="005C723E">
        <w:tab/>
      </w:r>
      <w:r w:rsidR="005C723E">
        <w:tab/>
        <w:t>............</w:t>
      </w:r>
      <w:r>
        <w:t>...............................</w:t>
      </w:r>
    </w:p>
    <w:p w:rsidR="005C723E" w:rsidRPr="00A200A4" w:rsidRDefault="005C723E" w:rsidP="00A200A4">
      <w:pPr>
        <w:spacing w:before="240"/>
        <w:jc w:val="both"/>
      </w:pPr>
      <w:r>
        <w:rPr>
          <w:sz w:val="20"/>
          <w:szCs w:val="20"/>
        </w:rPr>
        <w:t>(</w:t>
      </w:r>
      <w:r w:rsidR="00A200A4">
        <w:rPr>
          <w:sz w:val="20"/>
          <w:szCs w:val="20"/>
        </w:rPr>
        <w:t xml:space="preserve">Nazwa i dane adresowe </w:t>
      </w:r>
      <w:r>
        <w:rPr>
          <w:sz w:val="20"/>
          <w:szCs w:val="20"/>
        </w:rPr>
        <w:t>organizacji pozarządowe</w:t>
      </w:r>
      <w:r w:rsidR="00A200A4">
        <w:rPr>
          <w:sz w:val="20"/>
          <w:szCs w:val="20"/>
        </w:rPr>
        <w:t xml:space="preserve">j*)       </w:t>
      </w:r>
      <w:r w:rsidR="00A200A4">
        <w:rPr>
          <w:sz w:val="20"/>
          <w:szCs w:val="20"/>
        </w:rPr>
        <w:tab/>
      </w:r>
      <w:r w:rsidR="00A200A4">
        <w:rPr>
          <w:sz w:val="20"/>
          <w:szCs w:val="20"/>
        </w:rPr>
        <w:tab/>
        <w:t xml:space="preserve">               (</w:t>
      </w:r>
      <w:r>
        <w:rPr>
          <w:sz w:val="20"/>
          <w:szCs w:val="20"/>
        </w:rPr>
        <w:t>data i miejsce złożenia oferty)</w:t>
      </w:r>
    </w:p>
    <w:p w:rsidR="005C723E" w:rsidRDefault="005C723E" w:rsidP="005C723E">
      <w:pPr>
        <w:pStyle w:val="Tekstpodstawowy"/>
      </w:pPr>
    </w:p>
    <w:p w:rsidR="005C723E" w:rsidRDefault="005C723E" w:rsidP="005C723E">
      <w:pPr>
        <w:pStyle w:val="Tekstpodstawowy"/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16"/>
        <w:gridCol w:w="3964"/>
        <w:gridCol w:w="1650"/>
      </w:tblGrid>
      <w:tr w:rsidR="00F70128" w:rsidTr="00F70128">
        <w:trPr>
          <w:cantSplit/>
          <w:trHeight w:val="564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Pr="005C723E" w:rsidRDefault="00F70128" w:rsidP="00F70128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0128" w:rsidRDefault="00F70128" w:rsidP="00F70128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F70128" w:rsidRDefault="00F70128" w:rsidP="00F70128">
            <w:pPr>
              <w:rPr>
                <w:sz w:val="20"/>
                <w:szCs w:val="20"/>
              </w:rPr>
            </w:pPr>
          </w:p>
        </w:tc>
      </w:tr>
      <w:tr w:rsidR="00F70128" w:rsidTr="00F7012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kandydata </w:t>
            </w:r>
            <w:r>
              <w:rPr>
                <w:b/>
                <w:bCs/>
                <w:sz w:val="20"/>
                <w:szCs w:val="20"/>
              </w:rPr>
              <w:br/>
              <w:t>do reprezentacji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organizacji pozarządowej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</w:tr>
      <w:tr w:rsidR="00F70128" w:rsidTr="00F70128">
        <w:trPr>
          <w:trHeight w:val="728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</w:tr>
      <w:tr w:rsidR="00F70128" w:rsidTr="00F70128">
        <w:trPr>
          <w:trHeight w:val="727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  <w:p w:rsidR="00F70128" w:rsidRDefault="00F70128" w:rsidP="00F701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0128" w:rsidTr="00F70128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</w:tr>
      <w:tr w:rsidR="00F70128" w:rsidTr="00F70128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</w:tc>
      </w:tr>
      <w:tr w:rsidR="00F70128" w:rsidTr="00F70128">
        <w:trPr>
          <w:cantSplit/>
          <w:trHeight w:val="6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pStyle w:val="Tekstprzypisukocowego"/>
              <w:snapToGrid w:val="0"/>
            </w:pPr>
          </w:p>
        </w:tc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33B94">
              <w:rPr>
                <w:b/>
                <w:bCs/>
                <w:sz w:val="22"/>
                <w:szCs w:val="20"/>
              </w:rPr>
              <w:t>DEKLAR</w:t>
            </w:r>
            <w:r w:rsidR="00A200A4">
              <w:rPr>
                <w:b/>
                <w:bCs/>
                <w:sz w:val="22"/>
                <w:szCs w:val="20"/>
              </w:rPr>
              <w:t>UJĘ  WOLĘ  UDZIAŁU  W  KOMISJI  KONKURSOWEJ</w:t>
            </w:r>
            <w:r w:rsidRPr="00333B94">
              <w:rPr>
                <w:b/>
                <w:bCs/>
                <w:sz w:val="22"/>
                <w:szCs w:val="20"/>
              </w:rPr>
              <w:t xml:space="preserve">  W  NASTĘPUJĄCYCH  SFERACH ZADAŃ  PUBLICZNYCH:</w:t>
            </w:r>
          </w:p>
        </w:tc>
      </w:tr>
      <w:tr w:rsidR="00F70128" w:rsidTr="00F7012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  <w:p w:rsidR="00F70128" w:rsidRDefault="00F70128" w:rsidP="00F7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</w:p>
          <w:p w:rsidR="00F70128" w:rsidRDefault="00F70128" w:rsidP="00F701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 ZADAŃ PUBLICZNYCH: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pStyle w:val="Tekstprzypisukocowego"/>
              <w:snapToGrid w:val="0"/>
              <w:jc w:val="center"/>
            </w:pPr>
            <w:r>
              <w:t xml:space="preserve">zaznaczyć </w:t>
            </w:r>
            <w:r>
              <w:br/>
              <w:t>w kratce znakiem X</w:t>
            </w:r>
          </w:p>
          <w:p w:rsidR="00F70128" w:rsidRDefault="00F70128" w:rsidP="00F70128">
            <w:pPr>
              <w:pStyle w:val="Tekstprzypisukocowego"/>
              <w:jc w:val="center"/>
            </w:pPr>
            <w:r>
              <w:t>/dowolna ilość/</w:t>
            </w:r>
          </w:p>
        </w:tc>
      </w:tr>
      <w:tr w:rsidR="00F70128" w:rsidTr="00F7012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fizyczna i sport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0128" w:rsidTr="00F7012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Turystyka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0128" w:rsidTr="00F7012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Pr="005C723E" w:rsidRDefault="00F70128" w:rsidP="00F70128">
            <w:pPr>
              <w:pStyle w:val="Tekstpodstawowy2"/>
              <w:jc w:val="both"/>
              <w:rPr>
                <w:b w:val="0"/>
                <w:sz w:val="20"/>
                <w:szCs w:val="20"/>
              </w:rPr>
            </w:pPr>
            <w:r w:rsidRPr="005C723E">
              <w:rPr>
                <w:b w:val="0"/>
                <w:bCs w:val="0"/>
                <w:color w:val="000000" w:themeColor="text1"/>
                <w:sz w:val="20"/>
                <w:szCs w:val="20"/>
              </w:rPr>
              <w:t>Wspieranie rodziny i systemu pieczy zastępczej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0128" w:rsidTr="00F7012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Rehabilitacja osób niepełnosprawnych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0128" w:rsidTr="00F70128">
        <w:trPr>
          <w:cantSplit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70128" w:rsidRDefault="00F70128" w:rsidP="00F70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że:</w:t>
            </w:r>
          </w:p>
          <w:p w:rsidR="00F70128" w:rsidRDefault="00F70128" w:rsidP="00F70128">
            <w:pPr>
              <w:numPr>
                <w:ilvl w:val="0"/>
                <w:numId w:val="18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53203" w:rsidRPr="00853203" w:rsidRDefault="00F70128" w:rsidP="00853203">
            <w:pPr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Zgodnie z ustawą z dnia 29 sierpnia 1997r. o ochronie danych osobowych (Dz. U. z 2014 r. poz. 1182 z </w:t>
            </w:r>
            <w:proofErr w:type="spellStart"/>
            <w:r>
              <w:rPr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zm.) wyrażam zgodę na przetwarzanie moich danych osobowych dla potrzeb wyboru </w:t>
            </w:r>
            <w:r w:rsidR="00853203">
              <w:rPr>
                <w:color w:val="000000"/>
                <w:sz w:val="20"/>
                <w:szCs w:val="20"/>
              </w:rPr>
              <w:t>na członka</w:t>
            </w:r>
            <w:r>
              <w:rPr>
                <w:color w:val="000000"/>
                <w:sz w:val="20"/>
                <w:szCs w:val="20"/>
              </w:rPr>
              <w:t xml:space="preserve"> Komisji Konkursowej</w:t>
            </w:r>
          </w:p>
          <w:p w:rsidR="00853203" w:rsidRPr="00853203" w:rsidRDefault="00853203" w:rsidP="00853203">
            <w:pPr>
              <w:pStyle w:val="Tekstpodstawowy2"/>
              <w:ind w:left="709"/>
              <w:jc w:val="both"/>
              <w:rPr>
                <w:b w:val="0"/>
                <w:bCs w:val="0"/>
                <w:sz w:val="20"/>
                <w:szCs w:val="20"/>
              </w:rPr>
            </w:pPr>
            <w:r w:rsidRPr="00853203">
              <w:rPr>
                <w:b w:val="0"/>
                <w:bCs w:val="0"/>
                <w:sz w:val="20"/>
                <w:szCs w:val="20"/>
              </w:rPr>
              <w:t xml:space="preserve">do opiniowania ofert w otwartym konkursie ofert na wsparcie realizacji zadań Powiatu Siedleckiego </w:t>
            </w:r>
            <w:r w:rsidRPr="00853203">
              <w:rPr>
                <w:b w:val="0"/>
                <w:bCs w:val="0"/>
                <w:sz w:val="20"/>
                <w:szCs w:val="20"/>
              </w:rPr>
              <w:br/>
              <w:t>o charakterze pożytku publicznego w 2015 roku</w:t>
            </w:r>
          </w:p>
          <w:p w:rsidR="00F70128" w:rsidRDefault="00F70128" w:rsidP="00853203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F70128" w:rsidTr="00853203">
        <w:trPr>
          <w:cantSplit/>
          <w:trHeight w:val="96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28" w:rsidRDefault="00F70128" w:rsidP="00F7012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70128" w:rsidRDefault="00F70128" w:rsidP="00F701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0128" w:rsidRDefault="00F70128" w:rsidP="00F701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0128" w:rsidRDefault="00F70128" w:rsidP="00F70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F70128" w:rsidRDefault="00F70128" w:rsidP="00F70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(czytelny podpis kandydata)</w:t>
            </w:r>
          </w:p>
        </w:tc>
      </w:tr>
    </w:tbl>
    <w:p w:rsidR="00F70128" w:rsidRPr="00F70128" w:rsidRDefault="00F70128" w:rsidP="00F70128">
      <w:pPr>
        <w:pStyle w:val="Tekstpodstawowy2"/>
        <w:jc w:val="center"/>
        <w:rPr>
          <w:bCs w:val="0"/>
          <w:sz w:val="20"/>
          <w:szCs w:val="20"/>
        </w:rPr>
      </w:pPr>
      <w:r w:rsidRPr="00F70128">
        <w:rPr>
          <w:sz w:val="20"/>
          <w:szCs w:val="20"/>
        </w:rPr>
        <w:t xml:space="preserve"> </w:t>
      </w:r>
      <w:r w:rsidR="005C723E" w:rsidRPr="00F70128">
        <w:rPr>
          <w:sz w:val="20"/>
          <w:szCs w:val="20"/>
        </w:rPr>
        <w:t xml:space="preserve">Zgłoszenie kandydata organizacji pozarządowej lub podmiotu określonego w art. 3 ust. 3 ustawy </w:t>
      </w:r>
      <w:r w:rsidR="005C723E" w:rsidRPr="00F70128">
        <w:rPr>
          <w:sz w:val="20"/>
          <w:szCs w:val="20"/>
        </w:rPr>
        <w:br/>
        <w:t xml:space="preserve">o pożytku publicznym i wolontariacie  </w:t>
      </w:r>
      <w:r w:rsidRPr="00F70128">
        <w:rPr>
          <w:bCs w:val="0"/>
          <w:sz w:val="20"/>
          <w:szCs w:val="20"/>
        </w:rPr>
        <w:t xml:space="preserve">na członka Komisji Konkursowej </w:t>
      </w:r>
      <w:r w:rsidRPr="00F70128">
        <w:rPr>
          <w:bCs w:val="0"/>
          <w:sz w:val="20"/>
          <w:szCs w:val="20"/>
        </w:rPr>
        <w:br/>
        <w:t xml:space="preserve">do opiniowania ofert </w:t>
      </w:r>
      <w:r w:rsidR="00853203">
        <w:rPr>
          <w:bCs w:val="0"/>
          <w:sz w:val="20"/>
          <w:szCs w:val="20"/>
        </w:rPr>
        <w:t>w otwartym konkursie</w:t>
      </w:r>
      <w:r w:rsidRPr="00F70128">
        <w:rPr>
          <w:bCs w:val="0"/>
          <w:sz w:val="20"/>
          <w:szCs w:val="20"/>
        </w:rPr>
        <w:t xml:space="preserve"> ofert na wsparcie realizacji zadań Powiatu Siedleckiego </w:t>
      </w:r>
      <w:r>
        <w:rPr>
          <w:bCs w:val="0"/>
          <w:sz w:val="20"/>
          <w:szCs w:val="20"/>
        </w:rPr>
        <w:br/>
      </w:r>
      <w:r w:rsidRPr="00F70128">
        <w:rPr>
          <w:bCs w:val="0"/>
          <w:sz w:val="20"/>
          <w:szCs w:val="20"/>
        </w:rPr>
        <w:t>o c</w:t>
      </w:r>
      <w:r>
        <w:rPr>
          <w:bCs w:val="0"/>
          <w:sz w:val="20"/>
          <w:szCs w:val="20"/>
        </w:rPr>
        <w:t xml:space="preserve">harakterze pożytku publicznego </w:t>
      </w:r>
      <w:r w:rsidRPr="00F70128">
        <w:rPr>
          <w:bCs w:val="0"/>
          <w:sz w:val="20"/>
          <w:szCs w:val="20"/>
        </w:rPr>
        <w:t xml:space="preserve">w 2015 </w:t>
      </w:r>
      <w:r>
        <w:rPr>
          <w:bCs w:val="0"/>
          <w:sz w:val="20"/>
          <w:szCs w:val="20"/>
        </w:rPr>
        <w:t>roku</w:t>
      </w:r>
    </w:p>
    <w:p w:rsidR="005C723E" w:rsidRPr="00F70128" w:rsidRDefault="005C723E" w:rsidP="005C723E">
      <w:pPr>
        <w:pStyle w:val="Tekstpodstawowy"/>
        <w:jc w:val="center"/>
        <w:rPr>
          <w:b/>
          <w:sz w:val="22"/>
          <w:szCs w:val="22"/>
        </w:rPr>
      </w:pPr>
    </w:p>
    <w:p w:rsidR="005C723E" w:rsidRDefault="005C723E" w:rsidP="005C723E">
      <w:pPr>
        <w:jc w:val="center"/>
        <w:rPr>
          <w:b/>
          <w:bCs/>
          <w:sz w:val="20"/>
          <w:szCs w:val="20"/>
        </w:rPr>
      </w:pPr>
    </w:p>
    <w:p w:rsidR="005C723E" w:rsidRDefault="005C723E" w:rsidP="005C723E">
      <w:pPr>
        <w:rPr>
          <w:rFonts w:ascii="Calibri" w:hAnsi="Calibri" w:cs="Verdana"/>
          <w:sz w:val="20"/>
          <w:szCs w:val="20"/>
        </w:rPr>
      </w:pPr>
    </w:p>
    <w:p w:rsidR="005C723E" w:rsidRDefault="005C723E" w:rsidP="005C723E">
      <w:pPr>
        <w:jc w:val="right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</w:t>
      </w:r>
    </w:p>
    <w:p w:rsidR="005C723E" w:rsidRDefault="005C723E" w:rsidP="005C72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F70128" w:rsidRDefault="005C723E" w:rsidP="005C72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7012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oświadczeń woli w imieniu organizacji pozarządowej*</w:t>
      </w:r>
      <w:r w:rsidR="00A200A4">
        <w:rPr>
          <w:sz w:val="20"/>
          <w:szCs w:val="20"/>
        </w:rPr>
        <w:t>)</w:t>
      </w:r>
    </w:p>
    <w:p w:rsidR="00853203" w:rsidRPr="00F70128" w:rsidRDefault="00853203" w:rsidP="005C723E">
      <w:pPr>
        <w:rPr>
          <w:sz w:val="20"/>
          <w:szCs w:val="20"/>
        </w:rPr>
      </w:pPr>
    </w:p>
    <w:p w:rsidR="009320CC" w:rsidRPr="005C723E" w:rsidRDefault="005C723E" w:rsidP="005C723E">
      <w:pPr>
        <w:rPr>
          <w:sz w:val="16"/>
          <w:szCs w:val="16"/>
        </w:rPr>
      </w:pPr>
      <w:r>
        <w:rPr>
          <w:sz w:val="16"/>
          <w:szCs w:val="16"/>
        </w:rPr>
        <w:t xml:space="preserve">* należy rozumieć również podmioty wymienione w art. 3 ust. 3 ustawy z dnia 24 kwietnia 2003 roku o działalności pożytku publicznym </w:t>
      </w:r>
      <w:r w:rsidR="00F70128">
        <w:rPr>
          <w:sz w:val="16"/>
          <w:szCs w:val="16"/>
        </w:rPr>
        <w:br/>
      </w:r>
      <w:r>
        <w:rPr>
          <w:sz w:val="16"/>
          <w:szCs w:val="16"/>
        </w:rPr>
        <w:t>i wolontariacie</w:t>
      </w:r>
    </w:p>
    <w:sectPr w:rsidR="009320CC" w:rsidRPr="005C723E" w:rsidSect="00103D01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27" w:rsidRDefault="00E34227" w:rsidP="008F24E7">
      <w:r>
        <w:separator/>
      </w:r>
    </w:p>
  </w:endnote>
  <w:endnote w:type="continuationSeparator" w:id="0">
    <w:p w:rsidR="00E34227" w:rsidRDefault="00E34227" w:rsidP="008F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8F24E7">
    <w:pPr>
      <w:pStyle w:val="Stopka"/>
      <w:jc w:val="right"/>
    </w:pPr>
  </w:p>
  <w:p w:rsidR="008F24E7" w:rsidRDefault="008F24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27" w:rsidRDefault="00E34227" w:rsidP="008F24E7">
      <w:r>
        <w:separator/>
      </w:r>
    </w:p>
  </w:footnote>
  <w:footnote w:type="continuationSeparator" w:id="0">
    <w:p w:rsidR="00E34227" w:rsidRDefault="00E34227" w:rsidP="008F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4037CE"/>
    <w:multiLevelType w:val="hybridMultilevel"/>
    <w:tmpl w:val="343A224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B0A31"/>
    <w:multiLevelType w:val="hybridMultilevel"/>
    <w:tmpl w:val="C960E0B6"/>
    <w:lvl w:ilvl="0" w:tplc="A2A66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50442"/>
    <w:multiLevelType w:val="hybridMultilevel"/>
    <w:tmpl w:val="485E8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0976"/>
    <w:multiLevelType w:val="hybridMultilevel"/>
    <w:tmpl w:val="FC5E4F7A"/>
    <w:lvl w:ilvl="0" w:tplc="D6DAE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390B"/>
    <w:multiLevelType w:val="hybridMultilevel"/>
    <w:tmpl w:val="A59CC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27EE"/>
    <w:multiLevelType w:val="hybridMultilevel"/>
    <w:tmpl w:val="C046E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5739"/>
    <w:multiLevelType w:val="hybridMultilevel"/>
    <w:tmpl w:val="6DCC8C38"/>
    <w:lvl w:ilvl="0" w:tplc="16783E68">
      <w:start w:val="3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5AE10D4"/>
    <w:multiLevelType w:val="hybridMultilevel"/>
    <w:tmpl w:val="6B806584"/>
    <w:lvl w:ilvl="0" w:tplc="CE2C16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5F4B3C"/>
    <w:multiLevelType w:val="hybridMultilevel"/>
    <w:tmpl w:val="221E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1097"/>
    <w:multiLevelType w:val="hybridMultilevel"/>
    <w:tmpl w:val="0D98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40EA"/>
    <w:multiLevelType w:val="hybridMultilevel"/>
    <w:tmpl w:val="372604F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FEA7194"/>
    <w:multiLevelType w:val="hybridMultilevel"/>
    <w:tmpl w:val="3B0C9A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A4035"/>
    <w:multiLevelType w:val="hybridMultilevel"/>
    <w:tmpl w:val="CF4AF7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62BD0"/>
    <w:multiLevelType w:val="hybridMultilevel"/>
    <w:tmpl w:val="935E2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67B1A"/>
    <w:multiLevelType w:val="hybridMultilevel"/>
    <w:tmpl w:val="24EA95EA"/>
    <w:lvl w:ilvl="0" w:tplc="CA2A32E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64278"/>
    <w:multiLevelType w:val="hybridMultilevel"/>
    <w:tmpl w:val="B33C9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A6693"/>
    <w:multiLevelType w:val="hybridMultilevel"/>
    <w:tmpl w:val="D050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70"/>
    <w:rsid w:val="0000061D"/>
    <w:rsid w:val="000176E5"/>
    <w:rsid w:val="000218FB"/>
    <w:rsid w:val="00032E86"/>
    <w:rsid w:val="00037131"/>
    <w:rsid w:val="00040351"/>
    <w:rsid w:val="000461AF"/>
    <w:rsid w:val="0007676E"/>
    <w:rsid w:val="00081701"/>
    <w:rsid w:val="00081BF6"/>
    <w:rsid w:val="00087184"/>
    <w:rsid w:val="0009403E"/>
    <w:rsid w:val="00097118"/>
    <w:rsid w:val="0009750A"/>
    <w:rsid w:val="000A23CE"/>
    <w:rsid w:val="000A6CAE"/>
    <w:rsid w:val="000A7CDE"/>
    <w:rsid w:val="000B0507"/>
    <w:rsid w:val="000B2B0D"/>
    <w:rsid w:val="000D33E2"/>
    <w:rsid w:val="000F1865"/>
    <w:rsid w:val="000F2842"/>
    <w:rsid w:val="000F58CA"/>
    <w:rsid w:val="000F61BE"/>
    <w:rsid w:val="00103D01"/>
    <w:rsid w:val="001066BF"/>
    <w:rsid w:val="00120881"/>
    <w:rsid w:val="00121FF6"/>
    <w:rsid w:val="001303AF"/>
    <w:rsid w:val="00134FF8"/>
    <w:rsid w:val="001517DE"/>
    <w:rsid w:val="001545B4"/>
    <w:rsid w:val="00165B6E"/>
    <w:rsid w:val="001767B7"/>
    <w:rsid w:val="00176A73"/>
    <w:rsid w:val="001A565A"/>
    <w:rsid w:val="001A712A"/>
    <w:rsid w:val="001B7AFE"/>
    <w:rsid w:val="001C5114"/>
    <w:rsid w:val="001D25D3"/>
    <w:rsid w:val="001D67C9"/>
    <w:rsid w:val="001E337D"/>
    <w:rsid w:val="00205586"/>
    <w:rsid w:val="002120BC"/>
    <w:rsid w:val="00245F16"/>
    <w:rsid w:val="00247DEE"/>
    <w:rsid w:val="00262DCD"/>
    <w:rsid w:val="00267094"/>
    <w:rsid w:val="0027225E"/>
    <w:rsid w:val="00291037"/>
    <w:rsid w:val="00291ADA"/>
    <w:rsid w:val="002938BB"/>
    <w:rsid w:val="00297E0A"/>
    <w:rsid w:val="002A12D8"/>
    <w:rsid w:val="002A15C4"/>
    <w:rsid w:val="002A1750"/>
    <w:rsid w:val="002A5BBF"/>
    <w:rsid w:val="002B4070"/>
    <w:rsid w:val="002B65CB"/>
    <w:rsid w:val="002C15E9"/>
    <w:rsid w:val="002D337C"/>
    <w:rsid w:val="002F1A0D"/>
    <w:rsid w:val="002F3625"/>
    <w:rsid w:val="002F4414"/>
    <w:rsid w:val="00305148"/>
    <w:rsid w:val="003073E5"/>
    <w:rsid w:val="00307417"/>
    <w:rsid w:val="00332CF4"/>
    <w:rsid w:val="00346D6B"/>
    <w:rsid w:val="003508D6"/>
    <w:rsid w:val="003518F9"/>
    <w:rsid w:val="00352FE2"/>
    <w:rsid w:val="003578BF"/>
    <w:rsid w:val="00357CD1"/>
    <w:rsid w:val="0037295C"/>
    <w:rsid w:val="00374D14"/>
    <w:rsid w:val="00382771"/>
    <w:rsid w:val="003A65BD"/>
    <w:rsid w:val="003B53CE"/>
    <w:rsid w:val="003C2595"/>
    <w:rsid w:val="003D05E1"/>
    <w:rsid w:val="003F269E"/>
    <w:rsid w:val="0042453A"/>
    <w:rsid w:val="004245F0"/>
    <w:rsid w:val="00426EDD"/>
    <w:rsid w:val="0042790A"/>
    <w:rsid w:val="00430B14"/>
    <w:rsid w:val="00441664"/>
    <w:rsid w:val="004500E3"/>
    <w:rsid w:val="004558E3"/>
    <w:rsid w:val="00471659"/>
    <w:rsid w:val="0048665D"/>
    <w:rsid w:val="004941CD"/>
    <w:rsid w:val="004B2355"/>
    <w:rsid w:val="004B4B8D"/>
    <w:rsid w:val="004B5358"/>
    <w:rsid w:val="004B69EF"/>
    <w:rsid w:val="004C1A7C"/>
    <w:rsid w:val="004D1D60"/>
    <w:rsid w:val="004D2B47"/>
    <w:rsid w:val="004D4454"/>
    <w:rsid w:val="004E0324"/>
    <w:rsid w:val="004E0EAE"/>
    <w:rsid w:val="004E2595"/>
    <w:rsid w:val="004E7EE7"/>
    <w:rsid w:val="004F77DD"/>
    <w:rsid w:val="00504AFA"/>
    <w:rsid w:val="00505EEF"/>
    <w:rsid w:val="00510366"/>
    <w:rsid w:val="005135FE"/>
    <w:rsid w:val="00516494"/>
    <w:rsid w:val="00516ADB"/>
    <w:rsid w:val="005171B8"/>
    <w:rsid w:val="00522877"/>
    <w:rsid w:val="00522B96"/>
    <w:rsid w:val="00545A96"/>
    <w:rsid w:val="005506E7"/>
    <w:rsid w:val="005607CA"/>
    <w:rsid w:val="0057488D"/>
    <w:rsid w:val="00585BDC"/>
    <w:rsid w:val="00586CF3"/>
    <w:rsid w:val="00594309"/>
    <w:rsid w:val="00594F64"/>
    <w:rsid w:val="00597564"/>
    <w:rsid w:val="005C3C24"/>
    <w:rsid w:val="005C723E"/>
    <w:rsid w:val="005D2F06"/>
    <w:rsid w:val="005D4213"/>
    <w:rsid w:val="005D6CF6"/>
    <w:rsid w:val="005E6274"/>
    <w:rsid w:val="005F1E98"/>
    <w:rsid w:val="00611900"/>
    <w:rsid w:val="00623870"/>
    <w:rsid w:val="00630BD1"/>
    <w:rsid w:val="00635702"/>
    <w:rsid w:val="0065201D"/>
    <w:rsid w:val="00654094"/>
    <w:rsid w:val="006604C6"/>
    <w:rsid w:val="006624A2"/>
    <w:rsid w:val="00662DA9"/>
    <w:rsid w:val="00674B40"/>
    <w:rsid w:val="00675363"/>
    <w:rsid w:val="006869C2"/>
    <w:rsid w:val="00687D19"/>
    <w:rsid w:val="00695EED"/>
    <w:rsid w:val="006C1EC8"/>
    <w:rsid w:val="006E717D"/>
    <w:rsid w:val="00727D55"/>
    <w:rsid w:val="007455EE"/>
    <w:rsid w:val="00750D96"/>
    <w:rsid w:val="007549D4"/>
    <w:rsid w:val="00754C1A"/>
    <w:rsid w:val="007637A4"/>
    <w:rsid w:val="00765888"/>
    <w:rsid w:val="00774F8C"/>
    <w:rsid w:val="00781212"/>
    <w:rsid w:val="00781F8D"/>
    <w:rsid w:val="00782926"/>
    <w:rsid w:val="0078296A"/>
    <w:rsid w:val="007A1CFC"/>
    <w:rsid w:val="007C28C0"/>
    <w:rsid w:val="007E3A72"/>
    <w:rsid w:val="007E3A8B"/>
    <w:rsid w:val="007F079C"/>
    <w:rsid w:val="0080647F"/>
    <w:rsid w:val="00810558"/>
    <w:rsid w:val="00810BBD"/>
    <w:rsid w:val="0081272A"/>
    <w:rsid w:val="00815C52"/>
    <w:rsid w:val="00832499"/>
    <w:rsid w:val="008334C8"/>
    <w:rsid w:val="00841DFC"/>
    <w:rsid w:val="00846D74"/>
    <w:rsid w:val="0085018D"/>
    <w:rsid w:val="00850432"/>
    <w:rsid w:val="00851E5B"/>
    <w:rsid w:val="00853203"/>
    <w:rsid w:val="008776D1"/>
    <w:rsid w:val="00890E48"/>
    <w:rsid w:val="008A5B13"/>
    <w:rsid w:val="008A6BEE"/>
    <w:rsid w:val="008C09FD"/>
    <w:rsid w:val="008C31CE"/>
    <w:rsid w:val="008C61F9"/>
    <w:rsid w:val="008D2731"/>
    <w:rsid w:val="008D3BCF"/>
    <w:rsid w:val="008E38B8"/>
    <w:rsid w:val="008E40BC"/>
    <w:rsid w:val="008F24E7"/>
    <w:rsid w:val="008F258A"/>
    <w:rsid w:val="008F4FAE"/>
    <w:rsid w:val="0090484A"/>
    <w:rsid w:val="009141B8"/>
    <w:rsid w:val="009320CC"/>
    <w:rsid w:val="009375F2"/>
    <w:rsid w:val="00943FF2"/>
    <w:rsid w:val="00952B76"/>
    <w:rsid w:val="00971244"/>
    <w:rsid w:val="00984451"/>
    <w:rsid w:val="00984A7B"/>
    <w:rsid w:val="00987274"/>
    <w:rsid w:val="009A04EB"/>
    <w:rsid w:val="009A1BF7"/>
    <w:rsid w:val="009A1E66"/>
    <w:rsid w:val="009A6EBE"/>
    <w:rsid w:val="009B6550"/>
    <w:rsid w:val="009C6862"/>
    <w:rsid w:val="009D0964"/>
    <w:rsid w:val="009D44AE"/>
    <w:rsid w:val="009E07E7"/>
    <w:rsid w:val="009E5C19"/>
    <w:rsid w:val="009F27C8"/>
    <w:rsid w:val="00A010C0"/>
    <w:rsid w:val="00A13CEB"/>
    <w:rsid w:val="00A200A4"/>
    <w:rsid w:val="00A27943"/>
    <w:rsid w:val="00A43A6D"/>
    <w:rsid w:val="00A43BE3"/>
    <w:rsid w:val="00A52852"/>
    <w:rsid w:val="00A558EB"/>
    <w:rsid w:val="00A56E05"/>
    <w:rsid w:val="00A65321"/>
    <w:rsid w:val="00A739C2"/>
    <w:rsid w:val="00A73EE4"/>
    <w:rsid w:val="00A87E84"/>
    <w:rsid w:val="00AA0627"/>
    <w:rsid w:val="00AA4C1D"/>
    <w:rsid w:val="00AB09C8"/>
    <w:rsid w:val="00AB2669"/>
    <w:rsid w:val="00AD709C"/>
    <w:rsid w:val="00AD789F"/>
    <w:rsid w:val="00AE2158"/>
    <w:rsid w:val="00AF48A9"/>
    <w:rsid w:val="00B03670"/>
    <w:rsid w:val="00B0457D"/>
    <w:rsid w:val="00B06221"/>
    <w:rsid w:val="00B10945"/>
    <w:rsid w:val="00B3425A"/>
    <w:rsid w:val="00B345BC"/>
    <w:rsid w:val="00B3558B"/>
    <w:rsid w:val="00B3592C"/>
    <w:rsid w:val="00B428FD"/>
    <w:rsid w:val="00B44A43"/>
    <w:rsid w:val="00B472B3"/>
    <w:rsid w:val="00B5093B"/>
    <w:rsid w:val="00B51A1E"/>
    <w:rsid w:val="00B53F42"/>
    <w:rsid w:val="00B55E10"/>
    <w:rsid w:val="00B74BB5"/>
    <w:rsid w:val="00B85CF0"/>
    <w:rsid w:val="00BB431D"/>
    <w:rsid w:val="00BB7F8C"/>
    <w:rsid w:val="00BC6DA5"/>
    <w:rsid w:val="00BD1935"/>
    <w:rsid w:val="00BE62D1"/>
    <w:rsid w:val="00BE6389"/>
    <w:rsid w:val="00BF5022"/>
    <w:rsid w:val="00BF64C5"/>
    <w:rsid w:val="00C02A41"/>
    <w:rsid w:val="00C05602"/>
    <w:rsid w:val="00C14C64"/>
    <w:rsid w:val="00C20095"/>
    <w:rsid w:val="00C300C3"/>
    <w:rsid w:val="00C34E2F"/>
    <w:rsid w:val="00C3519C"/>
    <w:rsid w:val="00C4095A"/>
    <w:rsid w:val="00C42A66"/>
    <w:rsid w:val="00C42C17"/>
    <w:rsid w:val="00C436B8"/>
    <w:rsid w:val="00C43CE3"/>
    <w:rsid w:val="00C443D7"/>
    <w:rsid w:val="00C456EF"/>
    <w:rsid w:val="00C479A5"/>
    <w:rsid w:val="00C501DD"/>
    <w:rsid w:val="00C71182"/>
    <w:rsid w:val="00C7372D"/>
    <w:rsid w:val="00C76DB8"/>
    <w:rsid w:val="00C84A4B"/>
    <w:rsid w:val="00CA13BB"/>
    <w:rsid w:val="00CA2442"/>
    <w:rsid w:val="00CB3BED"/>
    <w:rsid w:val="00CB7650"/>
    <w:rsid w:val="00CD3BF1"/>
    <w:rsid w:val="00CD4D49"/>
    <w:rsid w:val="00CD5960"/>
    <w:rsid w:val="00CD7775"/>
    <w:rsid w:val="00CF0B00"/>
    <w:rsid w:val="00D019BA"/>
    <w:rsid w:val="00D02963"/>
    <w:rsid w:val="00D052C1"/>
    <w:rsid w:val="00D16372"/>
    <w:rsid w:val="00D27FA5"/>
    <w:rsid w:val="00D46633"/>
    <w:rsid w:val="00D61738"/>
    <w:rsid w:val="00D70C23"/>
    <w:rsid w:val="00D743D1"/>
    <w:rsid w:val="00D80469"/>
    <w:rsid w:val="00D823C8"/>
    <w:rsid w:val="00DA1006"/>
    <w:rsid w:val="00DA5173"/>
    <w:rsid w:val="00DA6608"/>
    <w:rsid w:val="00DB2D00"/>
    <w:rsid w:val="00DB5DB8"/>
    <w:rsid w:val="00DC2393"/>
    <w:rsid w:val="00DC3D85"/>
    <w:rsid w:val="00DD68DF"/>
    <w:rsid w:val="00DD7590"/>
    <w:rsid w:val="00DE4264"/>
    <w:rsid w:val="00DE6A3C"/>
    <w:rsid w:val="00DF390E"/>
    <w:rsid w:val="00E046C2"/>
    <w:rsid w:val="00E052C2"/>
    <w:rsid w:val="00E07DF2"/>
    <w:rsid w:val="00E21AAF"/>
    <w:rsid w:val="00E236CA"/>
    <w:rsid w:val="00E34227"/>
    <w:rsid w:val="00E34D69"/>
    <w:rsid w:val="00E405CC"/>
    <w:rsid w:val="00E454D5"/>
    <w:rsid w:val="00E4747F"/>
    <w:rsid w:val="00E564D9"/>
    <w:rsid w:val="00E61205"/>
    <w:rsid w:val="00E61390"/>
    <w:rsid w:val="00E67B1A"/>
    <w:rsid w:val="00E73623"/>
    <w:rsid w:val="00E747AA"/>
    <w:rsid w:val="00E809B6"/>
    <w:rsid w:val="00E93E23"/>
    <w:rsid w:val="00E968B6"/>
    <w:rsid w:val="00E97376"/>
    <w:rsid w:val="00E97700"/>
    <w:rsid w:val="00EA266B"/>
    <w:rsid w:val="00EB2117"/>
    <w:rsid w:val="00EC06F9"/>
    <w:rsid w:val="00EC11E7"/>
    <w:rsid w:val="00EC3724"/>
    <w:rsid w:val="00EC514F"/>
    <w:rsid w:val="00ED4625"/>
    <w:rsid w:val="00ED755C"/>
    <w:rsid w:val="00EE2E5D"/>
    <w:rsid w:val="00F1212C"/>
    <w:rsid w:val="00F17049"/>
    <w:rsid w:val="00F17DD8"/>
    <w:rsid w:val="00F24FBC"/>
    <w:rsid w:val="00F33B7C"/>
    <w:rsid w:val="00F36DAF"/>
    <w:rsid w:val="00F67AE4"/>
    <w:rsid w:val="00F70128"/>
    <w:rsid w:val="00F8354D"/>
    <w:rsid w:val="00F92636"/>
    <w:rsid w:val="00F97492"/>
    <w:rsid w:val="00FC79A8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43BE3"/>
    <w:pPr>
      <w:keepNext/>
      <w:ind w:left="5664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43BE3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43BE3"/>
    <w:rPr>
      <w:b/>
      <w:bCs/>
    </w:rPr>
  </w:style>
  <w:style w:type="paragraph" w:styleId="Tekstpodstawowywcity">
    <w:name w:val="Body Text Indent"/>
    <w:basedOn w:val="Normalny"/>
    <w:rsid w:val="00A43BE3"/>
    <w:pPr>
      <w:ind w:left="180" w:hanging="180"/>
    </w:pPr>
  </w:style>
  <w:style w:type="paragraph" w:styleId="Tekstpodstawowywcity2">
    <w:name w:val="Body Text Indent 2"/>
    <w:basedOn w:val="Normalny"/>
    <w:rsid w:val="00A43BE3"/>
    <w:pPr>
      <w:ind w:left="540" w:hanging="540"/>
    </w:pPr>
  </w:style>
  <w:style w:type="table" w:styleId="Tabela-Siatka">
    <w:name w:val="Table Grid"/>
    <w:basedOn w:val="Standardowy"/>
    <w:uiPriority w:val="59"/>
    <w:rsid w:val="0081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1F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2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4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2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4E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804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046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2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C723E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723E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ewska@powiatsied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walewska@powiatsied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C7E9-1AB7-4C33-85EA-D47D6C12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OTWARTE KONKURSY OFERT NA REALIZACJĘ ZADAŃ PUBLICZNYCH  W 2006 ROKU</vt:lpstr>
    </vt:vector>
  </TitlesOfParts>
  <Company>Urzad Rejonowy</Company>
  <LinksUpToDate>false</LinksUpToDate>
  <CharactersWithSpaces>15765</CharactersWithSpaces>
  <SharedDoc>false</SharedDoc>
  <HLinks>
    <vt:vector size="6" baseType="variant"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mailto:kowalewska@powiatsiedlecki.pl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OTWARTE KONKURSY OFERT NA REALIZACJĘ ZADAŃ PUBLICZNYCH  W 2006 ROKU</dc:title>
  <dc:subject/>
  <dc:creator>Urzad Rejonowy</dc:creator>
  <cp:keywords/>
  <dc:description/>
  <cp:lastModifiedBy>mkowalewska</cp:lastModifiedBy>
  <cp:revision>94</cp:revision>
  <cp:lastPrinted>2015-02-02T09:23:00Z</cp:lastPrinted>
  <dcterms:created xsi:type="dcterms:W3CDTF">2011-01-12T09:56:00Z</dcterms:created>
  <dcterms:modified xsi:type="dcterms:W3CDTF">2015-02-02T12:16:00Z</dcterms:modified>
</cp:coreProperties>
</file>